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A2D5" w14:textId="17DCC31B" w:rsidR="00955A9E" w:rsidRDefault="002A77DE" w:rsidP="2A9B0DBA">
      <w:pPr>
        <w:spacing w:after="0" w:line="240" w:lineRule="auto"/>
        <w:jc w:val="center"/>
        <w:rPr>
          <w:rFonts w:eastAsia="Arial"/>
          <w:b/>
          <w:sz w:val="28"/>
        </w:rPr>
      </w:pPr>
      <w:r w:rsidRPr="0015758A">
        <w:rPr>
          <w:rFonts w:eastAsia="Arial"/>
          <w:b/>
          <w:sz w:val="28"/>
        </w:rPr>
        <w:t>20</w:t>
      </w:r>
      <w:r w:rsidR="00811C38" w:rsidRPr="0015758A">
        <w:rPr>
          <w:rFonts w:eastAsia="Arial"/>
          <w:b/>
          <w:sz w:val="28"/>
        </w:rPr>
        <w:t>2</w:t>
      </w:r>
      <w:r w:rsidR="00BC4F04">
        <w:rPr>
          <w:rFonts w:eastAsia="Arial"/>
          <w:b/>
          <w:sz w:val="28"/>
        </w:rPr>
        <w:t>3</w:t>
      </w:r>
      <w:r w:rsidR="2A9B0DBA" w:rsidRPr="0015758A">
        <w:rPr>
          <w:rFonts w:eastAsia="Arial"/>
          <w:b/>
          <w:sz w:val="28"/>
        </w:rPr>
        <w:t xml:space="preserve"> </w:t>
      </w:r>
      <w:r w:rsidR="00433036" w:rsidRPr="0015758A">
        <w:rPr>
          <w:rFonts w:eastAsia="Arial"/>
          <w:b/>
          <w:sz w:val="28"/>
        </w:rPr>
        <w:t>Fall</w:t>
      </w:r>
      <w:r w:rsidR="2A9B0DBA" w:rsidRPr="0015758A">
        <w:rPr>
          <w:rFonts w:eastAsia="Arial"/>
          <w:b/>
          <w:sz w:val="28"/>
        </w:rPr>
        <w:t xml:space="preserve"> CenSARA Membership Meeting</w:t>
      </w:r>
      <w:r w:rsidR="00E56F40" w:rsidRPr="0015758A">
        <w:rPr>
          <w:rFonts w:eastAsia="Arial"/>
          <w:b/>
          <w:sz w:val="28"/>
        </w:rPr>
        <w:t xml:space="preserve"> Agenda</w:t>
      </w:r>
    </w:p>
    <w:p w14:paraId="21E85A7A" w14:textId="24800CC0" w:rsidR="00C63EED" w:rsidRPr="00795616" w:rsidRDefault="00C63EED" w:rsidP="2A9B0DBA">
      <w:pPr>
        <w:spacing w:after="0" w:line="240" w:lineRule="auto"/>
        <w:jc w:val="center"/>
        <w:rPr>
          <w:rFonts w:eastAsia="Arial"/>
          <w:b/>
          <w:szCs w:val="22"/>
        </w:rPr>
      </w:pPr>
    </w:p>
    <w:p w14:paraId="24151A9B" w14:textId="77777777" w:rsidR="0054576C" w:rsidRDefault="0054576C" w:rsidP="0054576C">
      <w:pPr>
        <w:spacing w:after="0" w:line="240" w:lineRule="auto"/>
        <w:jc w:val="center"/>
        <w:rPr>
          <w:rFonts w:eastAsia="Arial"/>
          <w:sz w:val="22"/>
          <w:szCs w:val="22"/>
        </w:rPr>
      </w:pPr>
    </w:p>
    <w:p w14:paraId="5AAB72B7" w14:textId="656D2AF1" w:rsidR="00E56F40" w:rsidRDefault="00131491" w:rsidP="0054576C">
      <w:pPr>
        <w:spacing w:after="0" w:line="240" w:lineRule="auto"/>
        <w:rPr>
          <w:sz w:val="22"/>
          <w:szCs w:val="22"/>
        </w:rPr>
      </w:pPr>
      <w:r w:rsidRPr="00615870">
        <w:rPr>
          <w:b/>
          <w:bCs/>
        </w:rPr>
        <w:t xml:space="preserve">Virtual Attendees - </w:t>
      </w:r>
      <w:r w:rsidR="00BC5929" w:rsidRPr="00615870">
        <w:rPr>
          <w:b/>
          <w:bCs/>
        </w:rPr>
        <w:t xml:space="preserve">Please join </w:t>
      </w:r>
      <w:r w:rsidR="00FF27CA" w:rsidRPr="00615870">
        <w:rPr>
          <w:b/>
          <w:bCs/>
        </w:rPr>
        <w:t>the</w:t>
      </w:r>
      <w:r w:rsidR="006E1F43" w:rsidRPr="00615870">
        <w:rPr>
          <w:b/>
          <w:bCs/>
        </w:rPr>
        <w:t xml:space="preserve"> sessions of the </w:t>
      </w:r>
      <w:r w:rsidR="00FF27CA" w:rsidRPr="00615870">
        <w:rPr>
          <w:b/>
          <w:bCs/>
        </w:rPr>
        <w:t>CenSARA</w:t>
      </w:r>
      <w:r w:rsidR="00BC5929" w:rsidRPr="00615870">
        <w:rPr>
          <w:b/>
          <w:bCs/>
        </w:rPr>
        <w:t xml:space="preserve"> </w:t>
      </w:r>
      <w:r w:rsidR="00B20BD1" w:rsidRPr="00615870">
        <w:rPr>
          <w:b/>
          <w:bCs/>
        </w:rPr>
        <w:t>Fall M</w:t>
      </w:r>
      <w:r w:rsidR="00BC5929" w:rsidRPr="00615870">
        <w:rPr>
          <w:b/>
          <w:bCs/>
        </w:rPr>
        <w:t>eeting from your computer, tablet or smartphone</w:t>
      </w:r>
      <w:r w:rsidR="000F54E0" w:rsidRPr="00615870">
        <w:rPr>
          <w:b/>
          <w:bCs/>
        </w:rPr>
        <w:t xml:space="preserve"> using the links contained in th</w:t>
      </w:r>
      <w:r w:rsidR="001E1054" w:rsidRPr="00615870">
        <w:rPr>
          <w:b/>
          <w:bCs/>
        </w:rPr>
        <w:t>is</w:t>
      </w:r>
      <w:r w:rsidR="000F54E0" w:rsidRPr="00615870">
        <w:rPr>
          <w:b/>
          <w:bCs/>
        </w:rPr>
        <w:t xml:space="preserve"> agenda.</w:t>
      </w:r>
      <w:r w:rsidR="0025420B">
        <w:rPr>
          <w:b/>
          <w:bCs/>
        </w:rPr>
        <w:t xml:space="preserve"> NOTE – there are separate links for the various sessions.</w:t>
      </w:r>
      <w:r w:rsidR="00C25A25">
        <w:rPr>
          <w:b/>
          <w:bCs/>
        </w:rPr>
        <w:t xml:space="preserve">  </w:t>
      </w:r>
    </w:p>
    <w:p w14:paraId="1EB32ECE" w14:textId="36E7A7D1" w:rsidR="00FE7F7B" w:rsidRPr="00FE7F7B" w:rsidRDefault="00FE7F7B" w:rsidP="00FE7F7B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tbl>
      <w:tblPr>
        <w:tblW w:w="1116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4050"/>
        <w:gridCol w:w="3420"/>
        <w:gridCol w:w="1898"/>
      </w:tblGrid>
      <w:tr w:rsidR="004F1DDC" w:rsidRPr="00E2308F" w14:paraId="02D1EA46" w14:textId="77777777" w:rsidTr="001E102F">
        <w:trPr>
          <w:cantSplit/>
        </w:trPr>
        <w:tc>
          <w:tcPr>
            <w:tcW w:w="11168" w:type="dxa"/>
            <w:gridSpan w:val="4"/>
          </w:tcPr>
          <w:p w14:paraId="6141E5A6" w14:textId="08DE3620" w:rsidR="00835E2A" w:rsidRDefault="004F1DDC" w:rsidP="00C40D03">
            <w:pPr>
              <w:spacing w:after="0" w:line="240" w:lineRule="auto"/>
            </w:pPr>
            <w:r w:rsidRPr="002610F3">
              <w:rPr>
                <w:rFonts w:eastAsia="Arial"/>
                <w:sz w:val="28"/>
                <w:szCs w:val="28"/>
              </w:rPr>
              <w:t xml:space="preserve">Day 1: Tuesday </w:t>
            </w:r>
            <w:r w:rsidR="00C40D03">
              <w:rPr>
                <w:rFonts w:eastAsia="Arial"/>
                <w:sz w:val="28"/>
                <w:szCs w:val="28"/>
              </w:rPr>
              <w:t xml:space="preserve">October </w:t>
            </w:r>
            <w:r w:rsidR="00BC4F04">
              <w:rPr>
                <w:rFonts w:eastAsia="Arial"/>
                <w:sz w:val="28"/>
                <w:szCs w:val="28"/>
              </w:rPr>
              <w:t>24</w:t>
            </w:r>
            <w:r w:rsidRPr="002610F3">
              <w:rPr>
                <w:rFonts w:eastAsia="Arial"/>
                <w:sz w:val="28"/>
                <w:szCs w:val="28"/>
              </w:rPr>
              <w:t>, 202</w:t>
            </w:r>
            <w:r w:rsidR="00422855">
              <w:rPr>
                <w:rFonts w:eastAsia="Arial"/>
                <w:sz w:val="28"/>
                <w:szCs w:val="28"/>
              </w:rPr>
              <w:t>3</w:t>
            </w:r>
            <w:r w:rsidR="0015758A">
              <w:rPr>
                <w:rFonts w:eastAsia="Arial"/>
                <w:sz w:val="28"/>
                <w:szCs w:val="28"/>
              </w:rPr>
              <w:t xml:space="preserve"> </w:t>
            </w:r>
          </w:p>
          <w:p w14:paraId="45A91686" w14:textId="329686C5" w:rsidR="004F1DDC" w:rsidRPr="00835E2A" w:rsidRDefault="009523F0" w:rsidP="009523F0">
            <w:pPr>
              <w:shd w:val="clear" w:color="auto" w:fill="FFFFFF"/>
              <w:spacing w:after="0" w:line="240" w:lineRule="auto"/>
              <w:textAlignment w:val="baseline"/>
            </w:pPr>
            <w:r w:rsidRPr="009523F0">
              <w:rPr>
                <w:rFonts w:ascii="inherit" w:eastAsia="Times New Roman" w:hAnsi="inherit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</w:rPr>
              <w:t>Join on your computer, mobile app or room device</w:t>
            </w:r>
            <w:r>
              <w:rPr>
                <w:rFonts w:ascii="inherit" w:eastAsia="Times New Roman" w:hAnsi="inherit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</w:rPr>
              <w:t xml:space="preserve">  </w:t>
            </w:r>
            <w:hyperlink r:id="rId10" w:history="1">
              <w:r w:rsidRPr="00C16154">
                <w:rPr>
                  <w:rStyle w:val="Hyperlink"/>
                  <w:rFonts w:ascii="Segoe UI Semibold" w:eastAsia="Times New Roman" w:hAnsi="Segoe UI Semibold" w:cs="Segoe UI Semibold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  <w:r w:rsidR="00FF71D7">
              <w:rPr>
                <w:rFonts w:eastAsia="Times New Roman"/>
              </w:rPr>
              <w:t xml:space="preserve"> </w:t>
            </w:r>
            <w:r w:rsidR="00FF71D7" w:rsidRPr="00FF71D7">
              <w:rPr>
                <w:rFonts w:ascii="inherit" w:eastAsia="Times New Roman" w:hAnsi="inherit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</w:rPr>
              <w:t>at 12:30</w:t>
            </w:r>
            <w:r w:rsidR="00FF71D7">
              <w:rPr>
                <w:rFonts w:ascii="inherit" w:eastAsia="Times New Roman" w:hAnsi="inherit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2610F3" w:rsidRPr="00E2308F" w14:paraId="62E3216C" w14:textId="77777777" w:rsidTr="00C362DF">
        <w:trPr>
          <w:cantSplit/>
          <w:trHeight w:val="782"/>
        </w:trPr>
        <w:tc>
          <w:tcPr>
            <w:tcW w:w="1800" w:type="dxa"/>
          </w:tcPr>
          <w:p w14:paraId="1D1C1EF5" w14:textId="77777777" w:rsidR="002610F3" w:rsidRPr="00E2308F" w:rsidRDefault="002610F3" w:rsidP="002610F3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Approximate Time (</w:t>
            </w:r>
            <w:r>
              <w:rPr>
                <w:rFonts w:eastAsia="Arial"/>
                <w:b/>
                <w:bCs/>
                <w:sz w:val="22"/>
                <w:szCs w:val="22"/>
              </w:rPr>
              <w:t>C</w:t>
            </w:r>
            <w:r w:rsidRPr="00E2308F">
              <w:rPr>
                <w:rFonts w:eastAsia="Arial"/>
                <w:b/>
                <w:bCs/>
                <w:sz w:val="22"/>
                <w:szCs w:val="22"/>
              </w:rPr>
              <w:t>entral)</w:t>
            </w:r>
          </w:p>
          <w:p w14:paraId="37D5255C" w14:textId="77777777" w:rsidR="002610F3" w:rsidRDefault="002610F3" w:rsidP="002610F3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071769" w14:textId="5ADC7186" w:rsidR="002610F3" w:rsidRDefault="002610F3" w:rsidP="002610F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3420" w:type="dxa"/>
          </w:tcPr>
          <w:p w14:paraId="3619DA95" w14:textId="55FBF752" w:rsidR="002610F3" w:rsidRDefault="002610F3" w:rsidP="002610F3">
            <w:pPr>
              <w:spacing w:after="0" w:line="240" w:lineRule="auto"/>
              <w:rPr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1898" w:type="dxa"/>
          </w:tcPr>
          <w:p w14:paraId="18E34BE4" w14:textId="3E4BF63B" w:rsidR="002610F3" w:rsidRDefault="002610F3" w:rsidP="002610F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Action</w:t>
            </w:r>
          </w:p>
        </w:tc>
      </w:tr>
      <w:tr w:rsidR="005A03C7" w:rsidRPr="00E2308F" w14:paraId="1A27EB4C" w14:textId="77777777" w:rsidTr="00C362DF">
        <w:trPr>
          <w:cantSplit/>
          <w:trHeight w:val="420"/>
        </w:trPr>
        <w:tc>
          <w:tcPr>
            <w:tcW w:w="1800" w:type="dxa"/>
          </w:tcPr>
          <w:p w14:paraId="1509064F" w14:textId="77777777" w:rsidR="005A03C7" w:rsidRDefault="005A03C7" w:rsidP="00AB517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AB5178">
              <w:rPr>
                <w:rFonts w:eastAsia="Arial"/>
                <w:sz w:val="20"/>
                <w:szCs w:val="20"/>
              </w:rPr>
              <w:t>11:30am -12:</w:t>
            </w:r>
            <w:r>
              <w:rPr>
                <w:rFonts w:eastAsia="Arial"/>
                <w:sz w:val="20"/>
                <w:szCs w:val="20"/>
              </w:rPr>
              <w:t>2</w:t>
            </w:r>
            <w:r w:rsidRPr="00AB5178">
              <w:rPr>
                <w:rFonts w:eastAsia="Arial"/>
                <w:sz w:val="20"/>
                <w:szCs w:val="20"/>
              </w:rPr>
              <w:t>0pm</w:t>
            </w:r>
          </w:p>
          <w:p w14:paraId="41DD46EA" w14:textId="77777777" w:rsidR="005A03C7" w:rsidRDefault="005A03C7" w:rsidP="00AB517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477F8022" w14:textId="31B309FC" w:rsidR="005A03C7" w:rsidRDefault="005A03C7" w:rsidP="00AB517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9144B77" w14:textId="77777777" w:rsidR="005A03C7" w:rsidRPr="00AB5178" w:rsidRDefault="005A03C7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AB5178">
              <w:rPr>
                <w:rFonts w:eastAsia="Arial"/>
                <w:sz w:val="22"/>
                <w:szCs w:val="22"/>
              </w:rPr>
              <w:t>Networking and Working Lunch (Provided)</w:t>
            </w:r>
          </w:p>
          <w:p w14:paraId="0A9FEE73" w14:textId="77777777" w:rsidR="005A03C7" w:rsidRPr="00AB5178" w:rsidRDefault="005A03C7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  <w:p w14:paraId="01638467" w14:textId="2E01DF33" w:rsidR="005A03C7" w:rsidRDefault="005A03C7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511FAF2" w14:textId="76D0939F" w:rsidR="005A03C7" w:rsidRDefault="005A03C7" w:rsidP="00AB517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 Johnson</w:t>
            </w:r>
            <w:r w:rsidRPr="0095439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CenSARA C</w:t>
            </w:r>
            <w:r w:rsidRPr="00954390">
              <w:rPr>
                <w:sz w:val="22"/>
                <w:szCs w:val="22"/>
              </w:rPr>
              <w:t>hair</w:t>
            </w:r>
          </w:p>
          <w:p w14:paraId="61DB140B" w14:textId="6DD4E543" w:rsidR="005A03C7" w:rsidRDefault="005A03C7" w:rsidP="00AB5178">
            <w:pPr>
              <w:spacing w:after="0" w:line="240" w:lineRule="auto"/>
              <w:rPr>
                <w:sz w:val="22"/>
                <w:szCs w:val="22"/>
              </w:rPr>
            </w:pPr>
            <w:r w:rsidRPr="002F3C9E">
              <w:rPr>
                <w:sz w:val="22"/>
                <w:szCs w:val="22"/>
              </w:rPr>
              <w:t>EPA Attendees are Invited to Participate in Discussions</w:t>
            </w:r>
          </w:p>
        </w:tc>
        <w:tc>
          <w:tcPr>
            <w:tcW w:w="1898" w:type="dxa"/>
          </w:tcPr>
          <w:p w14:paraId="1E835FDE" w14:textId="77777777" w:rsidR="005A03C7" w:rsidRDefault="005A03C7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  <w:p w14:paraId="2C9CE5C8" w14:textId="310195BA" w:rsidR="005A03C7" w:rsidRDefault="005A03C7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2F3C9E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5A03C7" w:rsidRPr="00E2308F" w14:paraId="696B0620" w14:textId="77777777" w:rsidTr="00C362DF">
        <w:trPr>
          <w:cantSplit/>
          <w:trHeight w:val="419"/>
        </w:trPr>
        <w:tc>
          <w:tcPr>
            <w:tcW w:w="1800" w:type="dxa"/>
          </w:tcPr>
          <w:p w14:paraId="38AECD12" w14:textId="195A5D02" w:rsidR="005A03C7" w:rsidRPr="00AB5178" w:rsidRDefault="005A03C7" w:rsidP="00AB517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5A03C7">
              <w:rPr>
                <w:rFonts w:eastAsia="Arial"/>
                <w:sz w:val="20"/>
                <w:szCs w:val="20"/>
              </w:rPr>
              <w:t>12:30pm</w:t>
            </w:r>
          </w:p>
        </w:tc>
        <w:tc>
          <w:tcPr>
            <w:tcW w:w="4050" w:type="dxa"/>
          </w:tcPr>
          <w:p w14:paraId="24FDF08D" w14:textId="16EC0000" w:rsidR="005A03C7" w:rsidRPr="00AB5178" w:rsidRDefault="00DC5D72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DC5D72">
              <w:rPr>
                <w:rFonts w:eastAsia="Arial"/>
                <w:sz w:val="22"/>
                <w:szCs w:val="22"/>
              </w:rPr>
              <w:t>Roll Call</w:t>
            </w:r>
          </w:p>
        </w:tc>
        <w:tc>
          <w:tcPr>
            <w:tcW w:w="3420" w:type="dxa"/>
          </w:tcPr>
          <w:p w14:paraId="3D020FDD" w14:textId="77777777" w:rsidR="005A03C7" w:rsidRDefault="005A03C7" w:rsidP="00AB517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1327656F" w14:textId="186B3B15" w:rsidR="005A03C7" w:rsidRDefault="00DC5D72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DC5D72">
              <w:rPr>
                <w:rFonts w:eastAsia="Arial"/>
                <w:sz w:val="22"/>
                <w:szCs w:val="22"/>
              </w:rPr>
              <w:t>Procedural</w:t>
            </w:r>
          </w:p>
        </w:tc>
      </w:tr>
      <w:tr w:rsidR="004745AB" w:rsidRPr="00E2308F" w14:paraId="074ED842" w14:textId="77777777" w:rsidTr="00C362DF">
        <w:trPr>
          <w:cantSplit/>
        </w:trPr>
        <w:tc>
          <w:tcPr>
            <w:tcW w:w="1800" w:type="dxa"/>
          </w:tcPr>
          <w:p w14:paraId="69BF8CA3" w14:textId="754AA723" w:rsidR="004745AB" w:rsidRDefault="00E25087" w:rsidP="005707E5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12:30pm-12:45pm</w:t>
            </w:r>
          </w:p>
        </w:tc>
        <w:tc>
          <w:tcPr>
            <w:tcW w:w="4050" w:type="dxa"/>
          </w:tcPr>
          <w:p w14:paraId="748339D4" w14:textId="7581EAA5" w:rsidR="004745AB" w:rsidRPr="002F3C9E" w:rsidRDefault="00E25087" w:rsidP="005707E5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Welcome </w:t>
            </w:r>
          </w:p>
        </w:tc>
        <w:tc>
          <w:tcPr>
            <w:tcW w:w="3420" w:type="dxa"/>
          </w:tcPr>
          <w:p w14:paraId="694E7A71" w14:textId="7932AF13" w:rsidR="004745AB" w:rsidRDefault="00E25087" w:rsidP="005707E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Gingles, Secretary LDEQ</w:t>
            </w:r>
          </w:p>
        </w:tc>
        <w:tc>
          <w:tcPr>
            <w:tcW w:w="1898" w:type="dxa"/>
          </w:tcPr>
          <w:p w14:paraId="02BC27C8" w14:textId="77777777" w:rsidR="004745AB" w:rsidRDefault="004745AB" w:rsidP="005707E5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5707E5" w:rsidRPr="00E2308F" w14:paraId="71BAEF18" w14:textId="77777777" w:rsidTr="00C362DF">
        <w:trPr>
          <w:cantSplit/>
        </w:trPr>
        <w:tc>
          <w:tcPr>
            <w:tcW w:w="1800" w:type="dxa"/>
          </w:tcPr>
          <w:p w14:paraId="07B5396C" w14:textId="0C5E5AB4" w:rsidR="005707E5" w:rsidRPr="00AB5178" w:rsidRDefault="005707E5" w:rsidP="005707E5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12:</w:t>
            </w:r>
            <w:r w:rsidR="00E25087">
              <w:rPr>
                <w:rFonts w:eastAsia="Arial"/>
                <w:sz w:val="20"/>
                <w:szCs w:val="20"/>
              </w:rPr>
              <w:t>45</w:t>
            </w:r>
            <w:r>
              <w:rPr>
                <w:rFonts w:eastAsia="Arial"/>
                <w:sz w:val="20"/>
                <w:szCs w:val="20"/>
              </w:rPr>
              <w:t>-pm-</w:t>
            </w:r>
            <w:r w:rsidR="00E25087">
              <w:rPr>
                <w:rFonts w:eastAsia="Arial"/>
                <w:sz w:val="20"/>
                <w:szCs w:val="20"/>
              </w:rPr>
              <w:t>2:15</w:t>
            </w:r>
            <w:r>
              <w:rPr>
                <w:rFonts w:eastAsia="Arial"/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5D90A585" w14:textId="77777777" w:rsidR="005707E5" w:rsidRPr="002F3C9E" w:rsidRDefault="005707E5" w:rsidP="005707E5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2F3C9E">
              <w:rPr>
                <w:rFonts w:eastAsia="Arial"/>
                <w:sz w:val="22"/>
                <w:szCs w:val="22"/>
              </w:rPr>
              <w:t>State/local updates – highlights of your agency’s current activities (the following are only suggestions):</w:t>
            </w:r>
          </w:p>
          <w:p w14:paraId="112AC4EC" w14:textId="77777777" w:rsidR="005707E5" w:rsidRPr="002F3C9E" w:rsidRDefault="005707E5" w:rsidP="005707E5">
            <w:pPr>
              <w:numPr>
                <w:ilvl w:val="0"/>
                <w:numId w:val="22"/>
              </w:num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2F3C9E">
              <w:rPr>
                <w:rFonts w:eastAsia="Arial"/>
                <w:sz w:val="22"/>
                <w:szCs w:val="22"/>
              </w:rPr>
              <w:t xml:space="preserve">Legislation </w:t>
            </w:r>
          </w:p>
          <w:p w14:paraId="6919661D" w14:textId="77777777" w:rsidR="005707E5" w:rsidRPr="002F3C9E" w:rsidRDefault="005707E5" w:rsidP="005707E5">
            <w:pPr>
              <w:numPr>
                <w:ilvl w:val="0"/>
                <w:numId w:val="22"/>
              </w:num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2F3C9E">
              <w:rPr>
                <w:rFonts w:eastAsia="Arial"/>
                <w:sz w:val="22"/>
                <w:szCs w:val="22"/>
              </w:rPr>
              <w:t>Program challenges (SIPs, permitting, monitoring, etc.)</w:t>
            </w:r>
          </w:p>
          <w:p w14:paraId="0E6F4938" w14:textId="214F3C20" w:rsidR="005707E5" w:rsidRDefault="0053159E" w:rsidP="005707E5">
            <w:pPr>
              <w:numPr>
                <w:ilvl w:val="0"/>
                <w:numId w:val="22"/>
              </w:num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Special Agency Initiatives</w:t>
            </w:r>
          </w:p>
          <w:p w14:paraId="06F41FE5" w14:textId="77777777" w:rsidR="00F0239B" w:rsidRPr="00F0239B" w:rsidRDefault="00F0239B" w:rsidP="00F0239B">
            <w:pPr>
              <w:numPr>
                <w:ilvl w:val="0"/>
                <w:numId w:val="22"/>
              </w:num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F0239B">
              <w:rPr>
                <w:rFonts w:eastAsia="Arial"/>
                <w:sz w:val="22"/>
                <w:szCs w:val="22"/>
              </w:rPr>
              <w:t>Agency Staffing Concerns</w:t>
            </w:r>
          </w:p>
          <w:p w14:paraId="25A0A5AA" w14:textId="5E783B14" w:rsidR="00F0239B" w:rsidRPr="002F3C9E" w:rsidRDefault="00F0239B" w:rsidP="00F0239B">
            <w:pPr>
              <w:numPr>
                <w:ilvl w:val="0"/>
                <w:numId w:val="22"/>
              </w:num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F0239B">
              <w:rPr>
                <w:rFonts w:eastAsia="Arial"/>
                <w:sz w:val="22"/>
                <w:szCs w:val="22"/>
              </w:rPr>
              <w:t>Impacts/Uses of ARP &amp; IRA Monies</w:t>
            </w:r>
          </w:p>
          <w:p w14:paraId="4E6890AB" w14:textId="66797BD6" w:rsidR="005707E5" w:rsidRPr="00AB5178" w:rsidRDefault="005707E5" w:rsidP="005707E5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9C9C75A" w14:textId="1EA41AAD" w:rsidR="005707E5" w:rsidRDefault="005707E5" w:rsidP="005707E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 Johnson</w:t>
            </w:r>
            <w:r w:rsidRPr="0095439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CenSARA C</w:t>
            </w:r>
            <w:r w:rsidRPr="00954390">
              <w:rPr>
                <w:sz w:val="22"/>
                <w:szCs w:val="22"/>
              </w:rPr>
              <w:t>hair</w:t>
            </w:r>
          </w:p>
          <w:p w14:paraId="1CF17567" w14:textId="77777777" w:rsidR="005707E5" w:rsidRDefault="005707E5" w:rsidP="005707E5">
            <w:pPr>
              <w:spacing w:after="0" w:line="240" w:lineRule="auto"/>
              <w:rPr>
                <w:sz w:val="22"/>
                <w:szCs w:val="22"/>
              </w:rPr>
            </w:pPr>
          </w:p>
          <w:p w14:paraId="1C82BEF3" w14:textId="7631C29C" w:rsidR="005707E5" w:rsidRDefault="005707E5" w:rsidP="005707E5">
            <w:pPr>
              <w:spacing w:after="0" w:line="240" w:lineRule="auto"/>
              <w:rPr>
                <w:sz w:val="22"/>
                <w:szCs w:val="22"/>
              </w:rPr>
            </w:pPr>
            <w:r w:rsidRPr="002F3C9E">
              <w:rPr>
                <w:sz w:val="22"/>
                <w:szCs w:val="22"/>
              </w:rPr>
              <w:t>EPA Attendees are Invited to Participate in Discussions</w:t>
            </w:r>
          </w:p>
        </w:tc>
        <w:tc>
          <w:tcPr>
            <w:tcW w:w="1898" w:type="dxa"/>
          </w:tcPr>
          <w:p w14:paraId="266EE3D9" w14:textId="77777777" w:rsidR="005707E5" w:rsidRDefault="005707E5" w:rsidP="005707E5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Procedural</w:t>
            </w:r>
          </w:p>
          <w:p w14:paraId="0727CA49" w14:textId="77777777" w:rsidR="005707E5" w:rsidRDefault="005707E5" w:rsidP="005707E5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  <w:p w14:paraId="5EE4270C" w14:textId="1C880CD1" w:rsidR="005707E5" w:rsidRDefault="005707E5" w:rsidP="005707E5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2F3C9E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8B316D" w:rsidRPr="00E2308F" w14:paraId="0A3A9BBE" w14:textId="77777777" w:rsidTr="00964961">
        <w:trPr>
          <w:cantSplit/>
        </w:trPr>
        <w:tc>
          <w:tcPr>
            <w:tcW w:w="1800" w:type="dxa"/>
          </w:tcPr>
          <w:p w14:paraId="79595A38" w14:textId="68A7D218" w:rsidR="008B316D" w:rsidRDefault="008B316D" w:rsidP="003637C2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2:15pm-2:45pm</w:t>
            </w:r>
          </w:p>
        </w:tc>
        <w:tc>
          <w:tcPr>
            <w:tcW w:w="9368" w:type="dxa"/>
            <w:gridSpan w:val="3"/>
          </w:tcPr>
          <w:p w14:paraId="5C04A4F8" w14:textId="77777777" w:rsidR="008B316D" w:rsidRDefault="008B316D" w:rsidP="003637C2">
            <w:pPr>
              <w:pStyle w:val="xxxxx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BREAK</w:t>
            </w:r>
          </w:p>
          <w:p w14:paraId="009FB6F6" w14:textId="77777777" w:rsidR="008B316D" w:rsidRDefault="008B316D" w:rsidP="003637C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3637C2" w:rsidRPr="00E2308F" w14:paraId="63F54063" w14:textId="77777777" w:rsidTr="00C362DF">
        <w:trPr>
          <w:cantSplit/>
        </w:trPr>
        <w:tc>
          <w:tcPr>
            <w:tcW w:w="1800" w:type="dxa"/>
          </w:tcPr>
          <w:p w14:paraId="446D5F49" w14:textId="67C9759E" w:rsidR="003637C2" w:rsidRDefault="002948C4" w:rsidP="003637C2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  <w:r w:rsidR="003637C2">
              <w:rPr>
                <w:rFonts w:eastAsia="Arial"/>
                <w:sz w:val="20"/>
                <w:szCs w:val="20"/>
              </w:rPr>
              <w:t>:45pm-</w:t>
            </w:r>
            <w:r>
              <w:rPr>
                <w:rFonts w:eastAsia="Arial"/>
                <w:sz w:val="20"/>
                <w:szCs w:val="20"/>
              </w:rPr>
              <w:t>3</w:t>
            </w:r>
            <w:r w:rsidR="003637C2">
              <w:rPr>
                <w:rFonts w:eastAsia="Arial"/>
                <w:sz w:val="20"/>
                <w:szCs w:val="20"/>
              </w:rPr>
              <w:t>:45pm</w:t>
            </w:r>
          </w:p>
        </w:tc>
        <w:tc>
          <w:tcPr>
            <w:tcW w:w="4050" w:type="dxa"/>
          </w:tcPr>
          <w:p w14:paraId="181CCB63" w14:textId="77777777" w:rsidR="003637C2" w:rsidRDefault="003637C2" w:rsidP="003637C2">
            <w:pPr>
              <w:pStyle w:val="xxxxx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Region 7 State Breakout Session</w:t>
            </w:r>
          </w:p>
          <w:p w14:paraId="32ED4245" w14:textId="1BA4BA93" w:rsidR="003637C2" w:rsidRDefault="00000000" w:rsidP="003637C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hyperlink r:id="rId11" w:tgtFrame="_blank" w:history="1">
              <w:r w:rsidR="00FA7AE3" w:rsidRPr="00FA7AE3">
                <w:rPr>
                  <w:rStyle w:val="Hyperlink"/>
                  <w:rFonts w:ascii="Segoe UI Semibold" w:hAnsi="Segoe UI Semibold" w:cs="Segoe UI Semibold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  <w:tc>
          <w:tcPr>
            <w:tcW w:w="3420" w:type="dxa"/>
          </w:tcPr>
          <w:p w14:paraId="5314273C" w14:textId="0D9FD8AD" w:rsidR="003637C2" w:rsidRDefault="00547130" w:rsidP="003637C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DeAndre Singletary</w:t>
            </w:r>
            <w:r w:rsidR="003637C2">
              <w:rPr>
                <w:sz w:val="22"/>
                <w:szCs w:val="22"/>
              </w:rPr>
              <w:t>, Andy Hawkins, Amy Algo-Eakin, Amy Bhesania, Ashley Keas</w:t>
            </w:r>
          </w:p>
        </w:tc>
        <w:tc>
          <w:tcPr>
            <w:tcW w:w="1898" w:type="dxa"/>
          </w:tcPr>
          <w:p w14:paraId="4731FE4A" w14:textId="3A26965D" w:rsidR="003637C2" w:rsidRDefault="003637C2" w:rsidP="003637C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3637C2" w:rsidRPr="00E2308F" w14:paraId="1D2E14F9" w14:textId="77777777" w:rsidTr="00C362DF">
        <w:trPr>
          <w:cantSplit/>
        </w:trPr>
        <w:tc>
          <w:tcPr>
            <w:tcW w:w="1800" w:type="dxa"/>
          </w:tcPr>
          <w:p w14:paraId="1EAD7950" w14:textId="2F2CFC0A" w:rsidR="003637C2" w:rsidRDefault="002948C4" w:rsidP="003637C2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  <w:r w:rsidR="003637C2">
              <w:rPr>
                <w:rFonts w:eastAsia="Arial"/>
                <w:sz w:val="20"/>
                <w:szCs w:val="20"/>
              </w:rPr>
              <w:t>:45pm-</w:t>
            </w:r>
            <w:r>
              <w:rPr>
                <w:rFonts w:eastAsia="Arial"/>
                <w:sz w:val="20"/>
                <w:szCs w:val="20"/>
              </w:rPr>
              <w:t>3</w:t>
            </w:r>
            <w:r w:rsidR="006F181A">
              <w:rPr>
                <w:rFonts w:eastAsia="Arial"/>
                <w:sz w:val="20"/>
                <w:szCs w:val="20"/>
              </w:rPr>
              <w:t>:45</w:t>
            </w:r>
            <w:r w:rsidR="003637C2">
              <w:rPr>
                <w:rFonts w:eastAsia="Arial"/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03C7BBA3" w14:textId="77777777" w:rsidR="003637C2" w:rsidRPr="00377C4F" w:rsidRDefault="003637C2" w:rsidP="003637C2">
            <w:pPr>
              <w:pStyle w:val="xxxxxmsonormal"/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Region 6 State Breakout Session </w:t>
            </w:r>
          </w:p>
          <w:p w14:paraId="0013AB76" w14:textId="27E5A167" w:rsidR="003637C2" w:rsidRDefault="00000000" w:rsidP="003637C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hyperlink r:id="rId12" w:tgtFrame="_blank" w:history="1">
              <w:r w:rsidR="004E5FA5" w:rsidRPr="004E5FA5">
                <w:rPr>
                  <w:rStyle w:val="Hyperlink"/>
                  <w:rFonts w:ascii="Segoe UI Semibold" w:hAnsi="Segoe UI Semibold" w:cs="Segoe UI Semibold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  <w:tc>
          <w:tcPr>
            <w:tcW w:w="3420" w:type="dxa"/>
          </w:tcPr>
          <w:p w14:paraId="0DA58697" w14:textId="33E068A3" w:rsidR="003637C2" w:rsidRDefault="003D18C2" w:rsidP="003637C2">
            <w:pPr>
              <w:spacing w:after="0" w:line="240" w:lineRule="auto"/>
              <w:rPr>
                <w:sz w:val="22"/>
                <w:szCs w:val="22"/>
              </w:rPr>
            </w:pPr>
            <w:hyperlink r:id="rId13" w:history="1">
              <w:r w:rsidR="003637C2" w:rsidRPr="003D18C2">
                <w:rPr>
                  <w:rStyle w:val="Hyperlink"/>
                  <w:sz w:val="22"/>
                  <w:szCs w:val="22"/>
                </w:rPr>
                <w:t>Guy Donaldson</w:t>
              </w:r>
            </w:hyperlink>
            <w:r w:rsidR="003637C2">
              <w:rPr>
                <w:sz w:val="22"/>
                <w:szCs w:val="22"/>
              </w:rPr>
              <w:t>, David Garcia, Jeff Robinson, Michael Feldman</w:t>
            </w:r>
          </w:p>
        </w:tc>
        <w:tc>
          <w:tcPr>
            <w:tcW w:w="1898" w:type="dxa"/>
          </w:tcPr>
          <w:p w14:paraId="22291597" w14:textId="77777777" w:rsidR="003637C2" w:rsidRDefault="003637C2" w:rsidP="003637C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AB5178" w:rsidRPr="00E2308F" w14:paraId="5554FD40" w14:textId="77777777" w:rsidTr="00C362DF">
        <w:trPr>
          <w:cantSplit/>
          <w:trHeight w:val="548"/>
        </w:trPr>
        <w:tc>
          <w:tcPr>
            <w:tcW w:w="1800" w:type="dxa"/>
          </w:tcPr>
          <w:p w14:paraId="6AB52A2F" w14:textId="3710D8E8" w:rsidR="00AB5178" w:rsidRDefault="002948C4" w:rsidP="00AB5178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3:45</w:t>
            </w:r>
            <w:r w:rsidR="0015192F">
              <w:rPr>
                <w:rFonts w:eastAsia="Arial"/>
                <w:sz w:val="20"/>
                <w:szCs w:val="20"/>
              </w:rPr>
              <w:t>pm – 4:</w:t>
            </w:r>
            <w:r w:rsidR="00092BE6">
              <w:rPr>
                <w:rFonts w:eastAsia="Arial"/>
                <w:sz w:val="20"/>
                <w:szCs w:val="20"/>
              </w:rPr>
              <w:t>00</w:t>
            </w:r>
            <w:r w:rsidR="0015192F">
              <w:rPr>
                <w:rFonts w:eastAsia="Arial"/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43204423" w14:textId="5BD89713" w:rsidR="00AB5178" w:rsidRPr="00D82287" w:rsidRDefault="0015192F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Recap of Regional </w:t>
            </w:r>
            <w:r w:rsidR="00681222">
              <w:rPr>
                <w:rFonts w:eastAsia="Arial"/>
                <w:sz w:val="22"/>
                <w:szCs w:val="22"/>
              </w:rPr>
              <w:t>Breakouts</w:t>
            </w:r>
          </w:p>
        </w:tc>
        <w:tc>
          <w:tcPr>
            <w:tcW w:w="3420" w:type="dxa"/>
          </w:tcPr>
          <w:p w14:paraId="47E2BE3E" w14:textId="0517DC26" w:rsidR="00AB5178" w:rsidRPr="00D82287" w:rsidRDefault="00AB5178" w:rsidP="00D8228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60A92DF5" w14:textId="22DC1E50" w:rsidR="00AB5178" w:rsidRDefault="00D82287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944E00" w:rsidRPr="00E2308F" w14:paraId="66FC456C" w14:textId="77777777" w:rsidTr="00C362DF">
        <w:trPr>
          <w:cantSplit/>
          <w:trHeight w:val="548"/>
        </w:trPr>
        <w:tc>
          <w:tcPr>
            <w:tcW w:w="1800" w:type="dxa"/>
          </w:tcPr>
          <w:p w14:paraId="25A7602A" w14:textId="499DE573" w:rsidR="00944E00" w:rsidRDefault="00944E00" w:rsidP="00AB5178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4:</w:t>
            </w:r>
            <w:r w:rsidR="00092BE6">
              <w:rPr>
                <w:rFonts w:eastAsia="Arial"/>
                <w:sz w:val="20"/>
                <w:szCs w:val="20"/>
              </w:rPr>
              <w:t>00</w:t>
            </w:r>
            <w:r>
              <w:rPr>
                <w:rFonts w:eastAsia="Arial"/>
                <w:sz w:val="20"/>
                <w:szCs w:val="20"/>
              </w:rPr>
              <w:t>pm – 4:30pm</w:t>
            </w:r>
          </w:p>
        </w:tc>
        <w:tc>
          <w:tcPr>
            <w:tcW w:w="4050" w:type="dxa"/>
          </w:tcPr>
          <w:p w14:paraId="212102ED" w14:textId="00B8C348" w:rsidR="00944E00" w:rsidRDefault="00DE12EA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hyperlink r:id="rId14" w:history="1">
              <w:r w:rsidR="00944E00" w:rsidRPr="00DE12EA">
                <w:rPr>
                  <w:rStyle w:val="Hyperlink"/>
                  <w:rFonts w:eastAsia="Arial"/>
                  <w:sz w:val="22"/>
                  <w:szCs w:val="22"/>
                </w:rPr>
                <w:t>Inventory Collaborative</w:t>
              </w:r>
              <w:r w:rsidR="00F44CC6" w:rsidRPr="00DE12EA">
                <w:rPr>
                  <w:rStyle w:val="Hyperlink"/>
                  <w:rFonts w:eastAsia="Arial"/>
                  <w:sz w:val="22"/>
                  <w:szCs w:val="22"/>
                </w:rPr>
                <w:t xml:space="preserve"> Communications</w:t>
              </w:r>
              <w:r w:rsidR="00944E00" w:rsidRPr="00DE12EA">
                <w:rPr>
                  <w:rStyle w:val="Hyperlink"/>
                  <w:rFonts w:eastAsia="Arial"/>
                  <w:sz w:val="22"/>
                  <w:szCs w:val="22"/>
                </w:rPr>
                <w:t xml:space="preserve"> Update</w:t>
              </w:r>
            </w:hyperlink>
          </w:p>
        </w:tc>
        <w:tc>
          <w:tcPr>
            <w:tcW w:w="3420" w:type="dxa"/>
          </w:tcPr>
          <w:p w14:paraId="0A7A1102" w14:textId="2BCF318B" w:rsidR="00944E00" w:rsidRPr="00D82287" w:rsidRDefault="00944E00" w:rsidP="00D82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 Richardson (ODEQ) and Tom Moore </w:t>
            </w:r>
            <w:r w:rsidR="00F44CC6">
              <w:rPr>
                <w:sz w:val="22"/>
                <w:szCs w:val="22"/>
              </w:rPr>
              <w:t>(RAQC)</w:t>
            </w:r>
          </w:p>
        </w:tc>
        <w:tc>
          <w:tcPr>
            <w:tcW w:w="1898" w:type="dxa"/>
          </w:tcPr>
          <w:p w14:paraId="07EB3FD3" w14:textId="74D0E204" w:rsidR="00944E00" w:rsidRDefault="00F44CC6" w:rsidP="00AB5178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F44CC6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9052AA" w:rsidRPr="00E2308F" w14:paraId="7F44D028" w14:textId="77777777" w:rsidTr="00964961">
        <w:trPr>
          <w:cantSplit/>
        </w:trPr>
        <w:tc>
          <w:tcPr>
            <w:tcW w:w="1800" w:type="dxa"/>
          </w:tcPr>
          <w:p w14:paraId="67FDFC1F" w14:textId="36F2CB22" w:rsidR="009052AA" w:rsidRDefault="009052AA" w:rsidP="001A3B83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5:00pm – 6:30pm</w:t>
            </w:r>
          </w:p>
        </w:tc>
        <w:tc>
          <w:tcPr>
            <w:tcW w:w="9368" w:type="dxa"/>
            <w:gridSpan w:val="3"/>
          </w:tcPr>
          <w:p w14:paraId="56C442A3" w14:textId="77777777" w:rsidR="009052AA" w:rsidRDefault="009052AA" w:rsidP="001A3B8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Evening Social</w:t>
            </w:r>
          </w:p>
          <w:p w14:paraId="3128A4BE" w14:textId="7CEF4CD9" w:rsidR="009052AA" w:rsidRDefault="009052AA" w:rsidP="001A3B8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1A3B83" w:rsidRPr="00E2308F" w14:paraId="10D3B6AB" w14:textId="77777777" w:rsidTr="00964961">
        <w:trPr>
          <w:cantSplit/>
        </w:trPr>
        <w:tc>
          <w:tcPr>
            <w:tcW w:w="11168" w:type="dxa"/>
            <w:gridSpan w:val="4"/>
          </w:tcPr>
          <w:p w14:paraId="63D21262" w14:textId="1FD1FCE7" w:rsidR="001A3B83" w:rsidRDefault="001A3B83" w:rsidP="001A3B83">
            <w:pPr>
              <w:spacing w:after="0" w:line="240" w:lineRule="auto"/>
            </w:pPr>
            <w:r w:rsidRPr="002610F3">
              <w:rPr>
                <w:rFonts w:eastAsia="Arial"/>
                <w:sz w:val="28"/>
                <w:szCs w:val="28"/>
              </w:rPr>
              <w:t xml:space="preserve">Day </w:t>
            </w:r>
            <w:r>
              <w:rPr>
                <w:rFonts w:eastAsia="Arial"/>
                <w:sz w:val="28"/>
                <w:szCs w:val="28"/>
              </w:rPr>
              <w:t>2</w:t>
            </w:r>
            <w:r w:rsidRPr="002610F3">
              <w:rPr>
                <w:rFonts w:eastAsia="Arial"/>
                <w:sz w:val="28"/>
                <w:szCs w:val="28"/>
              </w:rPr>
              <w:t xml:space="preserve">: </w:t>
            </w:r>
            <w:r>
              <w:rPr>
                <w:rFonts w:eastAsia="Arial"/>
                <w:sz w:val="28"/>
                <w:szCs w:val="28"/>
              </w:rPr>
              <w:t>Wedne</w:t>
            </w:r>
            <w:r w:rsidRPr="002610F3">
              <w:rPr>
                <w:rFonts w:eastAsia="Arial"/>
                <w:sz w:val="28"/>
                <w:szCs w:val="28"/>
              </w:rPr>
              <w:t xml:space="preserve">sday </w:t>
            </w:r>
            <w:r>
              <w:rPr>
                <w:rFonts w:eastAsia="Arial"/>
                <w:sz w:val="28"/>
                <w:szCs w:val="28"/>
              </w:rPr>
              <w:t xml:space="preserve">October </w:t>
            </w:r>
            <w:r w:rsidR="00764151">
              <w:rPr>
                <w:rFonts w:eastAsia="Arial"/>
                <w:sz w:val="28"/>
                <w:szCs w:val="28"/>
              </w:rPr>
              <w:t>25</w:t>
            </w:r>
            <w:r w:rsidRPr="002610F3">
              <w:rPr>
                <w:rFonts w:eastAsia="Arial"/>
                <w:sz w:val="28"/>
                <w:szCs w:val="28"/>
              </w:rPr>
              <w:t>, 202</w:t>
            </w:r>
            <w:r w:rsidR="00422855">
              <w:rPr>
                <w:rFonts w:eastAsia="Arial"/>
                <w:sz w:val="28"/>
                <w:szCs w:val="28"/>
              </w:rPr>
              <w:t>3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</w:p>
          <w:p w14:paraId="5B2AB7A2" w14:textId="10281509" w:rsidR="001A3B83" w:rsidRDefault="00F932DF" w:rsidP="00F932DF">
            <w:pPr>
              <w:shd w:val="clear" w:color="auto" w:fill="FFFFFF"/>
              <w:spacing w:after="0" w:line="240" w:lineRule="auto"/>
              <w:textAlignment w:val="baseline"/>
              <w:rPr>
                <w:rFonts w:eastAsia="Arial"/>
                <w:sz w:val="22"/>
                <w:szCs w:val="22"/>
              </w:rPr>
            </w:pPr>
            <w:r w:rsidRPr="00F932DF">
              <w:rPr>
                <w:rFonts w:ascii="inherit" w:eastAsia="Times New Roman" w:hAnsi="inherit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</w:rPr>
              <w:t>Join on your computer, mobile app or room device</w:t>
            </w:r>
            <w:r>
              <w:rPr>
                <w:rFonts w:ascii="inherit" w:eastAsia="Times New Roman" w:hAnsi="inherit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</w:rPr>
              <w:t xml:space="preserve">  </w:t>
            </w:r>
            <w:hyperlink r:id="rId15" w:history="1">
              <w:r w:rsidRPr="007368E7">
                <w:rPr>
                  <w:rStyle w:val="Hyperlink"/>
                  <w:rFonts w:ascii="Segoe UI Semibold" w:eastAsia="Times New Roman" w:hAnsi="Segoe UI Semibold" w:cs="Segoe UI Semibold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1A3B83" w:rsidRPr="00E2308F" w14:paraId="1FC80665" w14:textId="77777777" w:rsidTr="00C362DF">
        <w:trPr>
          <w:cantSplit/>
        </w:trPr>
        <w:tc>
          <w:tcPr>
            <w:tcW w:w="1800" w:type="dxa"/>
          </w:tcPr>
          <w:p w14:paraId="3120BAAD" w14:textId="04274CD9" w:rsidR="001A3B83" w:rsidRDefault="001A3B83" w:rsidP="001A3B83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8:00am-10:00am</w:t>
            </w:r>
          </w:p>
        </w:tc>
        <w:tc>
          <w:tcPr>
            <w:tcW w:w="4050" w:type="dxa"/>
          </w:tcPr>
          <w:p w14:paraId="4FA64C9F" w14:textId="6E5EBB0B" w:rsidR="001A3B83" w:rsidRPr="00C81F0E" w:rsidRDefault="001A3B83" w:rsidP="001A3B8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OAQPS Updates </w:t>
            </w:r>
          </w:p>
        </w:tc>
        <w:tc>
          <w:tcPr>
            <w:tcW w:w="3420" w:type="dxa"/>
          </w:tcPr>
          <w:p w14:paraId="78E607B7" w14:textId="556A376E" w:rsidR="001B0F61" w:rsidRDefault="00646F44" w:rsidP="001B0F61">
            <w:pPr>
              <w:spacing w:after="0" w:line="240" w:lineRule="auto"/>
              <w:rPr>
                <w:sz w:val="22"/>
                <w:szCs w:val="22"/>
              </w:rPr>
            </w:pPr>
            <w:hyperlink r:id="rId16" w:history="1">
              <w:r w:rsidR="001A3B83" w:rsidRPr="00646F44">
                <w:rPr>
                  <w:rStyle w:val="Hyperlink"/>
                  <w:sz w:val="22"/>
                  <w:szCs w:val="22"/>
                </w:rPr>
                <w:t>Chet Wayland</w:t>
              </w:r>
            </w:hyperlink>
            <w:r w:rsidR="001A3B83">
              <w:rPr>
                <w:sz w:val="22"/>
                <w:szCs w:val="22"/>
              </w:rPr>
              <w:t xml:space="preserve">, OAQPS </w:t>
            </w:r>
            <w:r w:rsidR="00DE5CBF">
              <w:rPr>
                <w:sz w:val="22"/>
                <w:szCs w:val="22"/>
              </w:rPr>
              <w:t>- Remote</w:t>
            </w:r>
          </w:p>
          <w:p w14:paraId="39D65E6E" w14:textId="60420C21" w:rsidR="001A3B83" w:rsidRDefault="00743099" w:rsidP="001B0F61">
            <w:pPr>
              <w:spacing w:after="0" w:line="240" w:lineRule="auto"/>
              <w:rPr>
                <w:sz w:val="22"/>
                <w:szCs w:val="22"/>
              </w:rPr>
            </w:pPr>
            <w:hyperlink r:id="rId17" w:history="1">
              <w:r w:rsidR="001A3B83" w:rsidRPr="00743099">
                <w:rPr>
                  <w:rStyle w:val="Hyperlink"/>
                  <w:sz w:val="22"/>
                  <w:szCs w:val="22"/>
                </w:rPr>
                <w:t>Scott Mathias</w:t>
              </w:r>
            </w:hyperlink>
            <w:r w:rsidR="001A3B83">
              <w:rPr>
                <w:sz w:val="22"/>
                <w:szCs w:val="22"/>
              </w:rPr>
              <w:t>, OAQPS</w:t>
            </w:r>
            <w:r w:rsidR="006C61D9">
              <w:rPr>
                <w:sz w:val="22"/>
                <w:szCs w:val="22"/>
              </w:rPr>
              <w:t xml:space="preserve"> </w:t>
            </w:r>
            <w:r w:rsidR="00DE5CBF">
              <w:rPr>
                <w:sz w:val="22"/>
                <w:szCs w:val="22"/>
              </w:rPr>
              <w:t>- Remote</w:t>
            </w:r>
          </w:p>
        </w:tc>
        <w:tc>
          <w:tcPr>
            <w:tcW w:w="1898" w:type="dxa"/>
          </w:tcPr>
          <w:p w14:paraId="6FF186A9" w14:textId="6D29C86E" w:rsidR="001A3B83" w:rsidRPr="00E2308F" w:rsidRDefault="001A3B83" w:rsidP="001A3B8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C57CE7" w:rsidRPr="00E2308F" w14:paraId="102188AF" w14:textId="77777777" w:rsidTr="00964961">
        <w:trPr>
          <w:cantSplit/>
        </w:trPr>
        <w:tc>
          <w:tcPr>
            <w:tcW w:w="1800" w:type="dxa"/>
          </w:tcPr>
          <w:p w14:paraId="65D15505" w14:textId="175E94DF" w:rsidR="00C57CE7" w:rsidRDefault="00C57CE7" w:rsidP="001A3B83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10:00am-10:15am</w:t>
            </w:r>
          </w:p>
        </w:tc>
        <w:tc>
          <w:tcPr>
            <w:tcW w:w="9368" w:type="dxa"/>
            <w:gridSpan w:val="3"/>
          </w:tcPr>
          <w:p w14:paraId="1F16D690" w14:textId="77777777" w:rsidR="00C57CE7" w:rsidRDefault="00C57CE7" w:rsidP="001A3B8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1B1126">
              <w:rPr>
                <w:rFonts w:eastAsia="Arial"/>
                <w:sz w:val="22"/>
                <w:szCs w:val="22"/>
              </w:rPr>
              <w:t>BREAK</w:t>
            </w:r>
          </w:p>
          <w:p w14:paraId="25E2FD70" w14:textId="6E92C889" w:rsidR="00C57CE7" w:rsidRPr="00E2308F" w:rsidRDefault="00C57CE7" w:rsidP="001A3B8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1A3B83" w:rsidRPr="00E2308F" w14:paraId="3113E204" w14:textId="77777777" w:rsidTr="00C362DF">
        <w:trPr>
          <w:cantSplit/>
        </w:trPr>
        <w:tc>
          <w:tcPr>
            <w:tcW w:w="1800" w:type="dxa"/>
          </w:tcPr>
          <w:p w14:paraId="2CD6AEBA" w14:textId="4D016478" w:rsidR="001A3B83" w:rsidRDefault="001A3B83" w:rsidP="001A3B83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10:15am-11:45am</w:t>
            </w:r>
          </w:p>
        </w:tc>
        <w:tc>
          <w:tcPr>
            <w:tcW w:w="4050" w:type="dxa"/>
          </w:tcPr>
          <w:p w14:paraId="42F9DE2D" w14:textId="0E6424F0" w:rsidR="001A3B83" w:rsidRDefault="00453ABC" w:rsidP="00673DFB">
            <w:pPr>
              <w:spacing w:after="0" w:line="240" w:lineRule="auto"/>
              <w:rPr>
                <w:rFonts w:eastAsia="Arial"/>
                <w:sz w:val="22"/>
                <w:szCs w:val="22"/>
                <w:highlight w:val="yellow"/>
              </w:rPr>
            </w:pPr>
            <w:r w:rsidRPr="00453ABC">
              <w:rPr>
                <w:rFonts w:eastAsia="Arial"/>
                <w:sz w:val="22"/>
                <w:szCs w:val="22"/>
              </w:rPr>
              <w:t xml:space="preserve">Interactive </w:t>
            </w:r>
            <w:r w:rsidR="00EC273B">
              <w:rPr>
                <w:rFonts w:eastAsia="Arial"/>
                <w:sz w:val="22"/>
                <w:szCs w:val="22"/>
              </w:rPr>
              <w:t>V</w:t>
            </w:r>
            <w:r w:rsidRPr="00453ABC">
              <w:rPr>
                <w:rFonts w:eastAsia="Arial"/>
                <w:sz w:val="22"/>
                <w:szCs w:val="22"/>
              </w:rPr>
              <w:t xml:space="preserve">isit to LDEQ Mobile Monitoring </w:t>
            </w:r>
            <w:r w:rsidR="00166504">
              <w:rPr>
                <w:rFonts w:eastAsia="Arial"/>
                <w:sz w:val="22"/>
                <w:szCs w:val="22"/>
              </w:rPr>
              <w:t>Labo</w:t>
            </w:r>
            <w:r w:rsidR="004B160A">
              <w:rPr>
                <w:rFonts w:eastAsia="Arial"/>
                <w:sz w:val="22"/>
                <w:szCs w:val="22"/>
              </w:rPr>
              <w:t>ratory</w:t>
            </w:r>
          </w:p>
        </w:tc>
        <w:tc>
          <w:tcPr>
            <w:tcW w:w="3420" w:type="dxa"/>
          </w:tcPr>
          <w:p w14:paraId="06CD3E91" w14:textId="3E54250B" w:rsidR="001A3B83" w:rsidRPr="00A42F98" w:rsidRDefault="008B316D" w:rsidP="001A3B83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E01CA8">
              <w:rPr>
                <w:sz w:val="22"/>
                <w:szCs w:val="22"/>
              </w:rPr>
              <w:t>LDEQ Monitoring Team</w:t>
            </w:r>
          </w:p>
        </w:tc>
        <w:tc>
          <w:tcPr>
            <w:tcW w:w="1898" w:type="dxa"/>
          </w:tcPr>
          <w:p w14:paraId="0AE5E877" w14:textId="0445AA08" w:rsidR="001A3B83" w:rsidRPr="00E2308F" w:rsidRDefault="005266E4" w:rsidP="001A3B8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5266E4">
              <w:rPr>
                <w:rFonts w:eastAsia="Arial"/>
                <w:sz w:val="22"/>
                <w:szCs w:val="22"/>
              </w:rPr>
              <w:t>For Information</w:t>
            </w:r>
          </w:p>
        </w:tc>
      </w:tr>
      <w:tr w:rsidR="008B316D" w:rsidRPr="00E2308F" w14:paraId="2DBDCFBC" w14:textId="77777777" w:rsidTr="00964961">
        <w:trPr>
          <w:cantSplit/>
        </w:trPr>
        <w:tc>
          <w:tcPr>
            <w:tcW w:w="1800" w:type="dxa"/>
          </w:tcPr>
          <w:p w14:paraId="6A09DF15" w14:textId="4D544E60" w:rsidR="008B316D" w:rsidRPr="00B00705" w:rsidRDefault="008B316D" w:rsidP="001A3B83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11:45am-1:00pm</w:t>
            </w:r>
          </w:p>
        </w:tc>
        <w:tc>
          <w:tcPr>
            <w:tcW w:w="9368" w:type="dxa"/>
            <w:gridSpan w:val="3"/>
          </w:tcPr>
          <w:p w14:paraId="5309B9E4" w14:textId="77777777" w:rsidR="008B316D" w:rsidRDefault="008B316D" w:rsidP="00946A79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LUNCH – On Your Own</w:t>
            </w:r>
          </w:p>
          <w:p w14:paraId="5F35CB1C" w14:textId="6E51F39B" w:rsidR="008B316D" w:rsidRPr="00E2308F" w:rsidRDefault="008B316D" w:rsidP="001A3B8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3B83" w:rsidRPr="00E2308F" w14:paraId="5CD46794" w14:textId="77777777" w:rsidTr="00C362DF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142" w14:textId="2F796B10" w:rsidR="001A3B83" w:rsidRPr="00B00705" w:rsidRDefault="001A3B83" w:rsidP="001A3B83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1:00pm</w:t>
            </w:r>
            <w:r w:rsidRPr="00B00705">
              <w:rPr>
                <w:rFonts w:eastAsia="Arial"/>
                <w:sz w:val="20"/>
                <w:szCs w:val="20"/>
              </w:rPr>
              <w:t xml:space="preserve"> –</w:t>
            </w:r>
            <w:r>
              <w:rPr>
                <w:rFonts w:eastAsia="Arial"/>
                <w:sz w:val="20"/>
                <w:szCs w:val="20"/>
              </w:rPr>
              <w:t>1</w:t>
            </w:r>
            <w:r w:rsidRPr="00B00705">
              <w:rPr>
                <w:rFonts w:eastAsia="Arial"/>
                <w:sz w:val="20"/>
                <w:szCs w:val="20"/>
              </w:rPr>
              <w:t>:</w:t>
            </w:r>
            <w:r>
              <w:rPr>
                <w:rFonts w:eastAsia="Arial"/>
                <w:sz w:val="20"/>
                <w:szCs w:val="20"/>
              </w:rPr>
              <w:t>30p</w:t>
            </w:r>
            <w:r w:rsidRPr="00B00705">
              <w:rPr>
                <w:rFonts w:eastAsia="Arial"/>
                <w:sz w:val="20"/>
                <w:szCs w:val="20"/>
              </w:rPr>
              <w:t>m</w:t>
            </w:r>
            <w:r w:rsidRPr="002A7F0F">
              <w:rPr>
                <w:rFonts w:eastAsia="Arial"/>
                <w:sz w:val="20"/>
                <w:szCs w:val="20"/>
              </w:rPr>
              <w:tab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AB7" w14:textId="00F404D5" w:rsidR="001A3B83" w:rsidRPr="008D4991" w:rsidRDefault="00A12DD8" w:rsidP="001A3B83">
            <w:pPr>
              <w:pStyle w:val="xxxxxmsonormal"/>
              <w:shd w:val="clear" w:color="auto" w:fill="FFFFFF"/>
              <w:spacing w:after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National Exceptional Events Workshop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89F" w14:textId="45E820EE" w:rsidR="001A3B83" w:rsidRPr="00E2308F" w:rsidRDefault="00A12DD8" w:rsidP="001A3B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Uhl, Exec</w:t>
            </w:r>
            <w:r w:rsidR="0091650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tive Director WESTAR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A2B" w14:textId="77777777" w:rsidR="001A3B83" w:rsidRPr="002A7F0F" w:rsidRDefault="001A3B83" w:rsidP="001A3B83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681222" w:rsidRPr="00E2308F" w14:paraId="7CB8467A" w14:textId="77777777" w:rsidTr="00C362DF">
        <w:trPr>
          <w:cantSplit/>
        </w:trPr>
        <w:tc>
          <w:tcPr>
            <w:tcW w:w="1800" w:type="dxa"/>
          </w:tcPr>
          <w:p w14:paraId="7BEE7AC9" w14:textId="7E91C754" w:rsidR="00681222" w:rsidRDefault="00681222" w:rsidP="00681222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1:30pm-2:</w:t>
            </w:r>
            <w:r w:rsidR="00BD67CB">
              <w:rPr>
                <w:rFonts w:eastAsia="Arial"/>
                <w:sz w:val="20"/>
                <w:szCs w:val="20"/>
              </w:rPr>
              <w:t>30</w:t>
            </w:r>
            <w:r>
              <w:rPr>
                <w:rFonts w:eastAsia="Arial"/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06E97E1D" w14:textId="66C38A66" w:rsidR="00681222" w:rsidRPr="00EE7BC4" w:rsidRDefault="00681222" w:rsidP="00681222">
            <w:pPr>
              <w:pStyle w:val="xxxxx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Arial"/>
                <w:sz w:val="22"/>
                <w:szCs w:val="22"/>
              </w:rPr>
              <w:t>Hydrogen Partnership</w:t>
            </w:r>
          </w:p>
        </w:tc>
        <w:tc>
          <w:tcPr>
            <w:tcW w:w="3420" w:type="dxa"/>
          </w:tcPr>
          <w:p w14:paraId="4697D336" w14:textId="76A151B4" w:rsidR="00681222" w:rsidRPr="00EE7BC4" w:rsidRDefault="00681222" w:rsidP="0068122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Harris, Secretary LDNR</w:t>
            </w:r>
          </w:p>
        </w:tc>
        <w:tc>
          <w:tcPr>
            <w:tcW w:w="1898" w:type="dxa"/>
          </w:tcPr>
          <w:p w14:paraId="498E8CB1" w14:textId="1334710E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94326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C57CE7" w:rsidRPr="00E2308F" w14:paraId="425122D2" w14:textId="77777777" w:rsidTr="00964961">
        <w:trPr>
          <w:cantSplit/>
          <w:trHeight w:val="602"/>
        </w:trPr>
        <w:tc>
          <w:tcPr>
            <w:tcW w:w="1800" w:type="dxa"/>
          </w:tcPr>
          <w:p w14:paraId="666E1908" w14:textId="1890A8B9" w:rsidR="00C57CE7" w:rsidRDefault="00C57CE7" w:rsidP="00681222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2:30pm-3:00pm</w:t>
            </w:r>
          </w:p>
        </w:tc>
        <w:tc>
          <w:tcPr>
            <w:tcW w:w="9368" w:type="dxa"/>
            <w:gridSpan w:val="3"/>
          </w:tcPr>
          <w:p w14:paraId="18424B58" w14:textId="7E152CB8" w:rsidR="00C57CE7" w:rsidRPr="00E2308F" w:rsidRDefault="00C57CE7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BREAK</w:t>
            </w:r>
          </w:p>
        </w:tc>
      </w:tr>
      <w:tr w:rsidR="00681222" w:rsidRPr="00E2308F" w14:paraId="3E8223F7" w14:textId="77777777" w:rsidTr="00C362DF">
        <w:trPr>
          <w:cantSplit/>
          <w:trHeight w:val="602"/>
        </w:trPr>
        <w:tc>
          <w:tcPr>
            <w:tcW w:w="1800" w:type="dxa"/>
          </w:tcPr>
          <w:p w14:paraId="22E3D155" w14:textId="34A1DBC5" w:rsidR="00681222" w:rsidRDefault="00C54938" w:rsidP="00681222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3:00</w:t>
            </w:r>
            <w:r w:rsidR="00681222">
              <w:rPr>
                <w:rFonts w:eastAsia="Arial"/>
                <w:sz w:val="20"/>
                <w:szCs w:val="20"/>
              </w:rPr>
              <w:t>pm-</w:t>
            </w:r>
            <w:r w:rsidR="00F17E87">
              <w:rPr>
                <w:rFonts w:eastAsia="Arial"/>
                <w:sz w:val="20"/>
                <w:szCs w:val="20"/>
              </w:rPr>
              <w:t>4:</w:t>
            </w:r>
            <w:r>
              <w:rPr>
                <w:rFonts w:eastAsia="Arial"/>
                <w:sz w:val="20"/>
                <w:szCs w:val="20"/>
              </w:rPr>
              <w:t>30</w:t>
            </w:r>
            <w:r w:rsidR="00F17E87">
              <w:rPr>
                <w:rFonts w:eastAsia="Arial"/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18E26261" w14:textId="71B3FA34" w:rsidR="00681222" w:rsidRPr="002A7F0F" w:rsidRDefault="00681222" w:rsidP="00F17E87">
            <w:pPr>
              <w:pStyle w:val="xxxxx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4B160A">
              <w:rPr>
                <w:color w:val="000000"/>
                <w:sz w:val="22"/>
                <w:szCs w:val="22"/>
                <w:bdr w:val="none" w:sz="0" w:space="0" w:color="auto" w:frame="1"/>
              </w:rPr>
              <w:t>Don’t Blow Hot Air</w:t>
            </w:r>
            <w:r w:rsidR="00E7575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– </w:t>
            </w:r>
            <w:hyperlink r:id="rId18" w:history="1">
              <w:r w:rsidR="00E75750" w:rsidRPr="00A609AD">
                <w:rPr>
                  <w:rStyle w:val="Hyperlink"/>
                  <w:sz w:val="22"/>
                  <w:szCs w:val="22"/>
                  <w:bdr w:val="none" w:sz="0" w:space="0" w:color="auto" w:frame="1"/>
                </w:rPr>
                <w:t>“The Art of Stakeholder Engagement”</w:t>
              </w:r>
            </w:hyperlink>
          </w:p>
        </w:tc>
        <w:tc>
          <w:tcPr>
            <w:tcW w:w="3420" w:type="dxa"/>
          </w:tcPr>
          <w:p w14:paraId="3FE4D511" w14:textId="701F524B" w:rsidR="00681222" w:rsidRPr="002A7F0F" w:rsidRDefault="00E103A3" w:rsidP="0068122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Tiffany Dickerson, </w:t>
            </w:r>
            <w:r w:rsidR="00145D80">
              <w:rPr>
                <w:sz w:val="22"/>
                <w:szCs w:val="22"/>
              </w:rPr>
              <w:t>The Mic Chick</w:t>
            </w:r>
          </w:p>
        </w:tc>
        <w:tc>
          <w:tcPr>
            <w:tcW w:w="1898" w:type="dxa"/>
          </w:tcPr>
          <w:p w14:paraId="48CEBEFF" w14:textId="5B7CB9B9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AA0AFB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681222" w:rsidRPr="00E2308F" w14:paraId="3E2323CE" w14:textId="77777777" w:rsidTr="00C362DF">
        <w:trPr>
          <w:cantSplit/>
          <w:trHeight w:val="620"/>
        </w:trPr>
        <w:tc>
          <w:tcPr>
            <w:tcW w:w="1800" w:type="dxa"/>
          </w:tcPr>
          <w:p w14:paraId="3F05965A" w14:textId="6C658362" w:rsidR="00681222" w:rsidRDefault="00681222" w:rsidP="00681222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6:00pm</w:t>
            </w:r>
          </w:p>
        </w:tc>
        <w:tc>
          <w:tcPr>
            <w:tcW w:w="4050" w:type="dxa"/>
          </w:tcPr>
          <w:p w14:paraId="3D97AC72" w14:textId="4DD9E94C" w:rsidR="00681222" w:rsidRDefault="00B70DE7" w:rsidP="00681222">
            <w:pPr>
              <w:pStyle w:val="xxxxx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Group Dinner </w:t>
            </w:r>
            <w:r w:rsidR="003E44DC">
              <w:rPr>
                <w:color w:val="000000"/>
                <w:sz w:val="22"/>
                <w:szCs w:val="22"/>
                <w:bdr w:val="none" w:sz="0" w:space="0" w:color="auto" w:frame="1"/>
              </w:rPr>
              <w:t>–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E44D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Capital City Grill </w:t>
            </w:r>
          </w:p>
          <w:p w14:paraId="5465D80E" w14:textId="45EFF7DF" w:rsidR="003E44DC" w:rsidRDefault="00000000" w:rsidP="00681222">
            <w:pPr>
              <w:pStyle w:val="xxxxx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19" w:history="1">
              <w:r w:rsidR="003E44DC" w:rsidRPr="009A64ED">
                <w:rPr>
                  <w:rStyle w:val="Hyperlink"/>
                  <w:sz w:val="22"/>
                  <w:szCs w:val="22"/>
                  <w:bdr w:val="none" w:sz="0" w:space="0" w:color="auto" w:frame="1"/>
                </w:rPr>
                <w:t>https://www.capitalcitygrill.net/</w:t>
              </w:r>
            </w:hyperlink>
            <w:r w:rsidR="003E44D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420" w:type="dxa"/>
          </w:tcPr>
          <w:p w14:paraId="621E775C" w14:textId="53942514" w:rsidR="00681222" w:rsidRDefault="00DD4827" w:rsidP="0068122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2-minute walk from hotel</w:t>
            </w:r>
          </w:p>
        </w:tc>
        <w:tc>
          <w:tcPr>
            <w:tcW w:w="1898" w:type="dxa"/>
          </w:tcPr>
          <w:p w14:paraId="45D6024D" w14:textId="77777777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681222" w:rsidRPr="00E2308F" w14:paraId="39FFB78D" w14:textId="77777777" w:rsidTr="001E102F">
        <w:trPr>
          <w:cantSplit/>
        </w:trPr>
        <w:tc>
          <w:tcPr>
            <w:tcW w:w="11168" w:type="dxa"/>
            <w:gridSpan w:val="4"/>
          </w:tcPr>
          <w:p w14:paraId="5C4B6FE2" w14:textId="2844C16D" w:rsidR="00681222" w:rsidRDefault="00681222" w:rsidP="00681222">
            <w:pPr>
              <w:spacing w:after="0" w:line="240" w:lineRule="auto"/>
            </w:pPr>
            <w:r w:rsidRPr="00F049B4">
              <w:rPr>
                <w:rFonts w:eastAsia="Arial"/>
                <w:sz w:val="28"/>
                <w:szCs w:val="28"/>
              </w:rPr>
              <w:t xml:space="preserve">Day 3: Thursday October </w:t>
            </w:r>
            <w:r>
              <w:rPr>
                <w:rFonts w:eastAsia="Arial"/>
                <w:sz w:val="28"/>
                <w:szCs w:val="28"/>
              </w:rPr>
              <w:t>26</w:t>
            </w:r>
            <w:r w:rsidRPr="00F049B4">
              <w:rPr>
                <w:rFonts w:eastAsia="Arial"/>
                <w:sz w:val="28"/>
                <w:szCs w:val="28"/>
              </w:rPr>
              <w:t>, 202</w:t>
            </w:r>
            <w:r>
              <w:rPr>
                <w:rFonts w:eastAsia="Arial"/>
                <w:sz w:val="28"/>
                <w:szCs w:val="28"/>
              </w:rPr>
              <w:t>3</w:t>
            </w:r>
            <w:r w:rsidRPr="00F049B4">
              <w:rPr>
                <w:rFonts w:eastAsia="Arial"/>
                <w:sz w:val="28"/>
                <w:szCs w:val="28"/>
              </w:rPr>
              <w:t xml:space="preserve"> </w:t>
            </w:r>
            <w:hyperlink r:id="rId20" w:history="1">
              <w:r w:rsidRPr="00DD3BA0">
                <w:rPr>
                  <w:rStyle w:val="Hyperlink"/>
                  <w:rFonts w:ascii="Segoe UI Semibold" w:hAnsi="Segoe UI Semibold" w:cs="Segoe UI Semibold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  <w:r>
              <w:t xml:space="preserve"> </w:t>
            </w:r>
          </w:p>
          <w:p w14:paraId="68AFC404" w14:textId="62F0D7B0" w:rsidR="00681222" w:rsidRPr="00961FFE" w:rsidRDefault="00681222" w:rsidP="00681222">
            <w:pPr>
              <w:spacing w:after="0" w:line="240" w:lineRule="auto"/>
              <w:rPr>
                <w:rFonts w:eastAsia="Arial"/>
                <w:sz w:val="28"/>
                <w:szCs w:val="28"/>
              </w:rPr>
            </w:pPr>
            <w:r w:rsidRPr="00F4238B">
              <w:rPr>
                <w:color w:val="FF0000"/>
                <w:sz w:val="22"/>
                <w:szCs w:val="22"/>
              </w:rPr>
              <w:t xml:space="preserve">Note this session is for Board of Directors and their designees and everyone </w:t>
            </w:r>
            <w:r>
              <w:rPr>
                <w:color w:val="FF0000"/>
                <w:sz w:val="22"/>
                <w:szCs w:val="22"/>
              </w:rPr>
              <w:t>will</w:t>
            </w:r>
            <w:r w:rsidRPr="00F4238B">
              <w:rPr>
                <w:color w:val="FF0000"/>
                <w:sz w:val="22"/>
                <w:szCs w:val="22"/>
              </w:rPr>
              <w:t xml:space="preserve"> go thru the waiting room to be admitted.</w:t>
            </w:r>
          </w:p>
        </w:tc>
      </w:tr>
      <w:tr w:rsidR="00681222" w:rsidRPr="00E2308F" w14:paraId="3AD38587" w14:textId="77777777" w:rsidTr="00964961">
        <w:trPr>
          <w:cantSplit/>
        </w:trPr>
        <w:tc>
          <w:tcPr>
            <w:tcW w:w="11168" w:type="dxa"/>
            <w:gridSpan w:val="4"/>
          </w:tcPr>
          <w:p w14:paraId="2E3B7A67" w14:textId="3C208A2D" w:rsidR="00681222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A6789">
              <w:rPr>
                <w:rFonts w:eastAsia="Arial"/>
                <w:b/>
                <w:bCs/>
                <w:sz w:val="22"/>
                <w:szCs w:val="22"/>
              </w:rPr>
              <w:t>Beginning of CenSARA Board Meeting</w:t>
            </w:r>
          </w:p>
        </w:tc>
      </w:tr>
      <w:tr w:rsidR="00681222" w:rsidRPr="00E2308F" w14:paraId="1ACE4606" w14:textId="77777777" w:rsidTr="00C362DF">
        <w:trPr>
          <w:cantSplit/>
        </w:trPr>
        <w:tc>
          <w:tcPr>
            <w:tcW w:w="1800" w:type="dxa"/>
          </w:tcPr>
          <w:p w14:paraId="69391962" w14:textId="2D469B5C" w:rsidR="00681222" w:rsidRPr="003D14C7" w:rsidRDefault="00681222" w:rsidP="00681222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8:30am</w:t>
            </w:r>
          </w:p>
        </w:tc>
        <w:tc>
          <w:tcPr>
            <w:tcW w:w="4050" w:type="dxa"/>
          </w:tcPr>
          <w:p w14:paraId="4E8FA230" w14:textId="6751B87C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D13E3F">
              <w:rPr>
                <w:rFonts w:eastAsia="Arial"/>
                <w:sz w:val="22"/>
                <w:szCs w:val="22"/>
              </w:rPr>
              <w:t>Call to Order and Roll Call</w:t>
            </w:r>
          </w:p>
        </w:tc>
        <w:tc>
          <w:tcPr>
            <w:tcW w:w="3420" w:type="dxa"/>
          </w:tcPr>
          <w:p w14:paraId="774DE041" w14:textId="54F7B2D2" w:rsidR="00681222" w:rsidRPr="00E2308F" w:rsidRDefault="00945127" w:rsidP="0068122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 Johnson</w:t>
            </w:r>
            <w:r w:rsidR="00681222" w:rsidRPr="00954390">
              <w:rPr>
                <w:sz w:val="22"/>
                <w:szCs w:val="22"/>
              </w:rPr>
              <w:t xml:space="preserve">, </w:t>
            </w:r>
            <w:r w:rsidR="00681222">
              <w:rPr>
                <w:sz w:val="22"/>
                <w:szCs w:val="22"/>
              </w:rPr>
              <w:t xml:space="preserve">CenSARA </w:t>
            </w:r>
            <w:r w:rsidR="00681222" w:rsidRPr="00954390">
              <w:rPr>
                <w:sz w:val="22"/>
                <w:szCs w:val="22"/>
              </w:rPr>
              <w:t>Chair</w:t>
            </w:r>
          </w:p>
        </w:tc>
        <w:tc>
          <w:tcPr>
            <w:tcW w:w="1898" w:type="dxa"/>
          </w:tcPr>
          <w:p w14:paraId="01A10F22" w14:textId="2E34CDA3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Procedural</w:t>
            </w:r>
          </w:p>
        </w:tc>
      </w:tr>
      <w:tr w:rsidR="00681222" w:rsidRPr="00E2308F" w14:paraId="384EFF9A" w14:textId="77777777" w:rsidTr="00C362DF">
        <w:trPr>
          <w:cantSplit/>
          <w:trHeight w:val="467"/>
        </w:trPr>
        <w:tc>
          <w:tcPr>
            <w:tcW w:w="1800" w:type="dxa"/>
          </w:tcPr>
          <w:p w14:paraId="41BF87CF" w14:textId="38521A0C" w:rsidR="00681222" w:rsidRDefault="00681222" w:rsidP="00681222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8:40am-8:</w:t>
            </w:r>
            <w:r w:rsidR="007936E4">
              <w:rPr>
                <w:rFonts w:eastAsia="Arial"/>
                <w:sz w:val="20"/>
                <w:szCs w:val="20"/>
              </w:rPr>
              <w:t>45</w:t>
            </w:r>
            <w:r>
              <w:rPr>
                <w:rFonts w:eastAsia="Arial"/>
                <w:sz w:val="20"/>
                <w:szCs w:val="20"/>
              </w:rPr>
              <w:t>am</w:t>
            </w:r>
          </w:p>
        </w:tc>
        <w:tc>
          <w:tcPr>
            <w:tcW w:w="4050" w:type="dxa"/>
          </w:tcPr>
          <w:p w14:paraId="6BC9F6A0" w14:textId="4B8B2008" w:rsidR="00681222" w:rsidRPr="00E2308F" w:rsidRDefault="00000000" w:rsidP="00681222">
            <w:pPr>
              <w:rPr>
                <w:rFonts w:eastAsia="Arial"/>
                <w:sz w:val="22"/>
                <w:szCs w:val="22"/>
              </w:rPr>
            </w:pPr>
            <w:hyperlink r:id="rId21" w:history="1">
              <w:r w:rsidR="00681222" w:rsidRPr="00964A58">
                <w:rPr>
                  <w:rStyle w:val="Hyperlink"/>
                  <w:rFonts w:eastAsia="Arial"/>
                  <w:sz w:val="22"/>
                  <w:szCs w:val="22"/>
                </w:rPr>
                <w:t>August conference call minutes</w:t>
              </w:r>
            </w:hyperlink>
          </w:p>
        </w:tc>
        <w:tc>
          <w:tcPr>
            <w:tcW w:w="3420" w:type="dxa"/>
          </w:tcPr>
          <w:p w14:paraId="3E073D94" w14:textId="77777777" w:rsidR="00681222" w:rsidRDefault="00681222" w:rsidP="006812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36D22E82" w14:textId="3DC583A5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approval</w:t>
            </w:r>
          </w:p>
        </w:tc>
      </w:tr>
      <w:tr w:rsidR="004C5002" w:rsidRPr="00E2308F" w14:paraId="354385D0" w14:textId="77777777" w:rsidTr="00C362DF">
        <w:trPr>
          <w:cantSplit/>
          <w:trHeight w:val="521"/>
        </w:trPr>
        <w:tc>
          <w:tcPr>
            <w:tcW w:w="1800" w:type="dxa"/>
          </w:tcPr>
          <w:p w14:paraId="11941271" w14:textId="5A08EC1E" w:rsidR="004C5002" w:rsidRDefault="00AF5032" w:rsidP="00681222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8:</w:t>
            </w:r>
            <w:r w:rsidR="007936E4">
              <w:rPr>
                <w:rFonts w:eastAsia="Arial"/>
                <w:sz w:val="20"/>
                <w:szCs w:val="20"/>
              </w:rPr>
              <w:t>45</w:t>
            </w:r>
            <w:r w:rsidR="00037C46">
              <w:rPr>
                <w:rFonts w:eastAsia="Arial"/>
                <w:sz w:val="20"/>
                <w:szCs w:val="20"/>
              </w:rPr>
              <w:t>am</w:t>
            </w:r>
            <w:r>
              <w:rPr>
                <w:rFonts w:eastAsia="Arial"/>
                <w:sz w:val="20"/>
                <w:szCs w:val="20"/>
              </w:rPr>
              <w:t>-</w:t>
            </w:r>
            <w:r w:rsidR="00BA0BC0">
              <w:rPr>
                <w:rFonts w:eastAsia="Arial"/>
                <w:sz w:val="20"/>
                <w:szCs w:val="20"/>
              </w:rPr>
              <w:t>9</w:t>
            </w:r>
            <w:r>
              <w:rPr>
                <w:rFonts w:eastAsia="Arial"/>
                <w:sz w:val="20"/>
                <w:szCs w:val="20"/>
              </w:rPr>
              <w:t>:00</w:t>
            </w:r>
            <w:r w:rsidR="00037C46">
              <w:rPr>
                <w:rFonts w:eastAsia="Arial"/>
                <w:sz w:val="20"/>
                <w:szCs w:val="20"/>
              </w:rPr>
              <w:t>a</w:t>
            </w:r>
            <w:r w:rsidR="00BA0BC0">
              <w:rPr>
                <w:rFonts w:eastAsia="Arial"/>
                <w:sz w:val="20"/>
                <w:szCs w:val="20"/>
              </w:rPr>
              <w:t>m</w:t>
            </w:r>
          </w:p>
        </w:tc>
        <w:tc>
          <w:tcPr>
            <w:tcW w:w="4050" w:type="dxa"/>
          </w:tcPr>
          <w:p w14:paraId="78942807" w14:textId="21D4FC84" w:rsidR="004C5002" w:rsidRPr="00037C46" w:rsidRDefault="00037C46" w:rsidP="00037C46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Round Table discussion </w:t>
            </w:r>
            <w:r w:rsidR="00C00939">
              <w:rPr>
                <w:rFonts w:eastAsia="Arial"/>
                <w:sz w:val="22"/>
                <w:szCs w:val="22"/>
              </w:rPr>
              <w:t>regarding RH Approvals</w:t>
            </w:r>
          </w:p>
        </w:tc>
        <w:tc>
          <w:tcPr>
            <w:tcW w:w="3420" w:type="dxa"/>
          </w:tcPr>
          <w:p w14:paraId="66D09079" w14:textId="3B6062CB" w:rsidR="004C5002" w:rsidRPr="00DC0BA9" w:rsidRDefault="00C00939" w:rsidP="00DC0BA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ODEQ will Lead Discussion</w:t>
            </w:r>
          </w:p>
        </w:tc>
        <w:tc>
          <w:tcPr>
            <w:tcW w:w="1898" w:type="dxa"/>
          </w:tcPr>
          <w:p w14:paraId="6A435C94" w14:textId="77777777" w:rsidR="004C5002" w:rsidRPr="00E2308F" w:rsidRDefault="004C500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681222" w:rsidRPr="00E2308F" w14:paraId="0B61C302" w14:textId="77777777" w:rsidTr="00C362DF">
        <w:trPr>
          <w:cantSplit/>
          <w:trHeight w:val="521"/>
        </w:trPr>
        <w:tc>
          <w:tcPr>
            <w:tcW w:w="1800" w:type="dxa"/>
          </w:tcPr>
          <w:p w14:paraId="3AD5A510" w14:textId="4852832E" w:rsidR="00681222" w:rsidRPr="00B00705" w:rsidRDefault="00340FCA" w:rsidP="00681222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</w:t>
            </w:r>
            <w:r w:rsidR="00BA0BC0">
              <w:rPr>
                <w:rFonts w:eastAsia="Arial"/>
                <w:sz w:val="20"/>
                <w:szCs w:val="20"/>
              </w:rPr>
              <w:t>:00</w:t>
            </w:r>
            <w:r w:rsidR="00681222">
              <w:rPr>
                <w:rFonts w:eastAsia="Arial"/>
                <w:sz w:val="20"/>
                <w:szCs w:val="20"/>
              </w:rPr>
              <w:t>am-</w:t>
            </w:r>
            <w:r w:rsidR="00945127">
              <w:rPr>
                <w:rFonts w:eastAsia="Arial"/>
                <w:sz w:val="20"/>
                <w:szCs w:val="20"/>
              </w:rPr>
              <w:t>10:</w:t>
            </w:r>
            <w:r>
              <w:rPr>
                <w:rFonts w:eastAsia="Arial"/>
                <w:sz w:val="20"/>
                <w:szCs w:val="20"/>
              </w:rPr>
              <w:t>30</w:t>
            </w:r>
            <w:r w:rsidR="00681222">
              <w:rPr>
                <w:rFonts w:eastAsia="Arial"/>
                <w:sz w:val="20"/>
                <w:szCs w:val="20"/>
              </w:rPr>
              <w:t>am</w:t>
            </w:r>
          </w:p>
        </w:tc>
        <w:tc>
          <w:tcPr>
            <w:tcW w:w="4050" w:type="dxa"/>
          </w:tcPr>
          <w:p w14:paraId="6E1EA43B" w14:textId="7626756E" w:rsidR="003A5673" w:rsidRPr="00386D2D" w:rsidRDefault="00681222" w:rsidP="00386D2D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A233D1">
              <w:rPr>
                <w:rFonts w:ascii="Times New Roman" w:eastAsia="Arial" w:hAnsi="Times New Roman" w:cs="Times New Roman"/>
                <w:sz w:val="22"/>
                <w:szCs w:val="22"/>
              </w:rPr>
              <w:t>Election of Officers</w:t>
            </w:r>
          </w:p>
          <w:p w14:paraId="64E2468C" w14:textId="2029AD24" w:rsidR="00681222" w:rsidRPr="00E2308F" w:rsidRDefault="00000000" w:rsidP="0068122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681222" w:rsidRPr="00146D2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FY23 Financial Statement</w:t>
              </w:r>
            </w:hyperlink>
          </w:p>
          <w:p w14:paraId="26A0C676" w14:textId="3106BD29" w:rsidR="00FC6D7F" w:rsidRDefault="00000000" w:rsidP="00681222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hyperlink r:id="rId23" w:history="1">
              <w:r w:rsidR="00FC6D7F" w:rsidRPr="00C32677">
                <w:rPr>
                  <w:rStyle w:val="Hyperlink"/>
                  <w:rFonts w:ascii="Times New Roman" w:eastAsia="Arial" w:hAnsi="Times New Roman" w:cs="Times New Roman"/>
                  <w:sz w:val="22"/>
                  <w:szCs w:val="22"/>
                </w:rPr>
                <w:t>FY23Training Update</w:t>
              </w:r>
            </w:hyperlink>
            <w:r w:rsidR="00EA653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="00EA6531" w:rsidRPr="00E065BC">
                <w:rPr>
                  <w:rStyle w:val="Hyperlink"/>
                  <w:rFonts w:ascii="Times New Roman" w:eastAsia="Arial" w:hAnsi="Times New Roman" w:cs="Times New Roman"/>
                  <w:sz w:val="22"/>
                  <w:szCs w:val="22"/>
                </w:rPr>
                <w:t>Updated Course Catalog</w:t>
              </w:r>
            </w:hyperlink>
            <w:r w:rsidR="00C658B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14:paraId="531B7AA4" w14:textId="0F5A532D" w:rsidR="00F1180F" w:rsidRDefault="00000000" w:rsidP="00681222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hyperlink r:id="rId25" w:history="1">
              <w:r w:rsidR="000148A4" w:rsidRPr="00C32677">
                <w:rPr>
                  <w:rStyle w:val="Hyperlink"/>
                  <w:rFonts w:ascii="Times New Roman" w:eastAsia="Arial" w:hAnsi="Times New Roman" w:cs="Times New Roman"/>
                  <w:sz w:val="22"/>
                  <w:szCs w:val="22"/>
                </w:rPr>
                <w:t>Exe</w:t>
              </w:r>
              <w:r w:rsidR="00F1180F" w:rsidRPr="00C32677">
                <w:rPr>
                  <w:rStyle w:val="Hyperlink"/>
                  <w:rFonts w:ascii="Times New Roman" w:eastAsia="Arial" w:hAnsi="Times New Roman" w:cs="Times New Roman"/>
                  <w:sz w:val="22"/>
                  <w:szCs w:val="22"/>
                </w:rPr>
                <w:t>c</w:t>
              </w:r>
              <w:r w:rsidR="000148A4" w:rsidRPr="00C32677">
                <w:rPr>
                  <w:rStyle w:val="Hyperlink"/>
                  <w:rFonts w:ascii="Times New Roman" w:eastAsia="Arial" w:hAnsi="Times New Roman" w:cs="Times New Roman"/>
                  <w:sz w:val="22"/>
                  <w:szCs w:val="22"/>
                </w:rPr>
                <w:t>utive Director Report</w:t>
              </w:r>
            </w:hyperlink>
          </w:p>
          <w:p w14:paraId="743781CF" w14:textId="78999CFC" w:rsidR="00681222" w:rsidRDefault="00093809" w:rsidP="00F1180F">
            <w:pPr>
              <w:pStyle w:val="ListParagraph"/>
              <w:numPr>
                <w:ilvl w:val="1"/>
                <w:numId w:val="28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Proposed </w:t>
            </w:r>
            <w:hyperlink r:id="rId26" w:history="1">
              <w:r w:rsidR="00681222" w:rsidRPr="00093809">
                <w:rPr>
                  <w:rStyle w:val="Hyperlink"/>
                  <w:rFonts w:ascii="Times New Roman" w:eastAsia="Arial" w:hAnsi="Times New Roman" w:cs="Times New Roman"/>
                  <w:sz w:val="22"/>
                  <w:szCs w:val="22"/>
                </w:rPr>
                <w:t>Budget for 2023-24</w:t>
              </w:r>
            </w:hyperlink>
            <w:r w:rsidR="00681222" w:rsidRPr="00B6126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14:paraId="7A2E1E20" w14:textId="24F453BB" w:rsidR="00681222" w:rsidRDefault="00000000" w:rsidP="00F1180F">
            <w:pPr>
              <w:pStyle w:val="ListParagraph"/>
              <w:numPr>
                <w:ilvl w:val="1"/>
                <w:numId w:val="28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hyperlink r:id="rId27" w:history="1">
              <w:r w:rsidR="00681222" w:rsidRPr="006727B7">
                <w:rPr>
                  <w:rStyle w:val="Hyperlink"/>
                  <w:rFonts w:ascii="Times New Roman" w:eastAsia="Arial" w:hAnsi="Times New Roman" w:cs="Times New Roman"/>
                  <w:sz w:val="22"/>
                  <w:szCs w:val="22"/>
                </w:rPr>
                <w:t>Personnel Policy</w:t>
              </w:r>
            </w:hyperlink>
            <w:r w:rsidR="00681222" w:rsidRPr="00DE5CBF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Update</w:t>
            </w:r>
          </w:p>
          <w:p w14:paraId="06D127A3" w14:textId="2212D2A6" w:rsidR="007B3289" w:rsidRDefault="00000000" w:rsidP="00F1180F">
            <w:pPr>
              <w:pStyle w:val="ListParagraph"/>
              <w:numPr>
                <w:ilvl w:val="1"/>
                <w:numId w:val="28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hyperlink r:id="rId28" w:history="1">
              <w:r w:rsidR="007B3289" w:rsidRPr="006707F9">
                <w:rPr>
                  <w:rStyle w:val="Hyperlink"/>
                  <w:rFonts w:ascii="Times New Roman" w:eastAsia="Arial" w:hAnsi="Times New Roman" w:cs="Times New Roman"/>
                  <w:sz w:val="22"/>
                  <w:szCs w:val="22"/>
                </w:rPr>
                <w:t>Travel Policy Update</w:t>
              </w:r>
            </w:hyperlink>
          </w:p>
          <w:p w14:paraId="4144AE11" w14:textId="3D6C8257" w:rsidR="00A21EA7" w:rsidRDefault="00A21EA7" w:rsidP="00F1180F">
            <w:pPr>
              <w:pStyle w:val="ListParagraph"/>
              <w:numPr>
                <w:ilvl w:val="1"/>
                <w:numId w:val="28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Special Projects</w:t>
            </w:r>
          </w:p>
          <w:p w14:paraId="6169C0CD" w14:textId="33DB6E05" w:rsidR="005E5A8D" w:rsidRDefault="00A92C85" w:rsidP="00F1180F">
            <w:pPr>
              <w:pStyle w:val="ListParagraph"/>
              <w:numPr>
                <w:ilvl w:val="1"/>
                <w:numId w:val="28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Identification of </w:t>
            </w:r>
            <w:r w:rsidR="004C5002">
              <w:rPr>
                <w:rFonts w:ascii="Times New Roman" w:eastAsia="Arial" w:hAnsi="Times New Roman" w:cs="Times New Roman"/>
                <w:sz w:val="22"/>
                <w:szCs w:val="22"/>
              </w:rPr>
              <w:t>Agency Training Coordinators</w:t>
            </w:r>
          </w:p>
          <w:p w14:paraId="2A84FF35" w14:textId="3690FC5E" w:rsidR="00945127" w:rsidRPr="00E2308F" w:rsidRDefault="00945127" w:rsidP="00945127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3E563F" w14:textId="77777777" w:rsidR="00681222" w:rsidRDefault="00DC0BA9" w:rsidP="00DC0BA9">
            <w:pPr>
              <w:spacing w:after="0" w:line="240" w:lineRule="auto"/>
              <w:rPr>
                <w:sz w:val="22"/>
                <w:szCs w:val="22"/>
              </w:rPr>
            </w:pPr>
            <w:r w:rsidRPr="00DC0BA9">
              <w:rPr>
                <w:sz w:val="22"/>
                <w:szCs w:val="22"/>
              </w:rPr>
              <w:t>Vivian Johnson, CenSARA Chair</w:t>
            </w:r>
          </w:p>
          <w:p w14:paraId="25DA5A26" w14:textId="50CB27D5" w:rsidR="00DC0BA9" w:rsidRDefault="00DC0BA9" w:rsidP="00DC0BA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DeAnna Sc</w:t>
            </w:r>
            <w:r w:rsidR="00FC6D7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field</w:t>
            </w:r>
            <w:r w:rsidR="00C362DF">
              <w:rPr>
                <w:sz w:val="22"/>
                <w:szCs w:val="22"/>
              </w:rPr>
              <w:t>, Finance Manager</w:t>
            </w:r>
          </w:p>
          <w:p w14:paraId="2A3CF5D1" w14:textId="77777777" w:rsidR="00FC6D7F" w:rsidRDefault="00FC6D7F" w:rsidP="00DC0BA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Hensley, Training Director</w:t>
            </w:r>
          </w:p>
          <w:p w14:paraId="0573E4C9" w14:textId="77777777" w:rsidR="00B02DE9" w:rsidRDefault="00B02DE9" w:rsidP="00DC0BA9">
            <w:pPr>
              <w:spacing w:after="0" w:line="240" w:lineRule="auto"/>
              <w:rPr>
                <w:sz w:val="22"/>
                <w:szCs w:val="22"/>
              </w:rPr>
            </w:pPr>
          </w:p>
          <w:p w14:paraId="760D6CDF" w14:textId="100BA81C" w:rsidR="00920811" w:rsidRPr="00E2308F" w:rsidRDefault="00920811" w:rsidP="00DC0BA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Vince, Exec Director</w:t>
            </w:r>
          </w:p>
        </w:tc>
        <w:tc>
          <w:tcPr>
            <w:tcW w:w="1898" w:type="dxa"/>
          </w:tcPr>
          <w:p w14:paraId="015CDB05" w14:textId="7B8E71B9" w:rsidR="00681222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 xml:space="preserve">For </w:t>
            </w:r>
            <w:r>
              <w:rPr>
                <w:rFonts w:eastAsia="Arial"/>
                <w:sz w:val="22"/>
                <w:szCs w:val="22"/>
              </w:rPr>
              <w:t>Approval</w:t>
            </w:r>
          </w:p>
          <w:p w14:paraId="06D0DA7C" w14:textId="77777777" w:rsidR="00681222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For </w:t>
            </w:r>
            <w:r w:rsidRPr="00E2308F">
              <w:rPr>
                <w:rFonts w:eastAsia="Arial"/>
                <w:sz w:val="22"/>
                <w:szCs w:val="22"/>
              </w:rPr>
              <w:t xml:space="preserve">information </w:t>
            </w:r>
          </w:p>
          <w:p w14:paraId="4B51D5E5" w14:textId="77777777" w:rsidR="00681222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  <w:p w14:paraId="78CD9931" w14:textId="77777777" w:rsidR="00681222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For Approval</w:t>
            </w:r>
          </w:p>
          <w:p w14:paraId="3D1D3C90" w14:textId="77777777" w:rsidR="00681222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  <w:p w14:paraId="69ACE162" w14:textId="454A40C9" w:rsidR="00681222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For Approval</w:t>
            </w:r>
          </w:p>
          <w:p w14:paraId="7C16A26A" w14:textId="06BAB8BA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For Information</w:t>
            </w:r>
          </w:p>
        </w:tc>
      </w:tr>
      <w:tr w:rsidR="00681222" w:rsidRPr="00E2308F" w14:paraId="3205C0A6" w14:textId="77777777" w:rsidTr="00C362DF">
        <w:trPr>
          <w:cantSplit/>
        </w:trPr>
        <w:tc>
          <w:tcPr>
            <w:tcW w:w="1800" w:type="dxa"/>
          </w:tcPr>
          <w:p w14:paraId="7E04CAF2" w14:textId="0F62F5B7" w:rsidR="00681222" w:rsidRDefault="00945127" w:rsidP="00681222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10:</w:t>
            </w:r>
            <w:r w:rsidR="00340FCA">
              <w:rPr>
                <w:rFonts w:eastAsia="Arial"/>
                <w:sz w:val="20"/>
                <w:szCs w:val="20"/>
              </w:rPr>
              <w:t>30</w:t>
            </w:r>
            <w:r w:rsidR="00681222">
              <w:rPr>
                <w:rFonts w:eastAsia="Arial"/>
                <w:sz w:val="20"/>
                <w:szCs w:val="20"/>
              </w:rPr>
              <w:t>am-</w:t>
            </w:r>
            <w:r w:rsidR="0054619E">
              <w:rPr>
                <w:rFonts w:eastAsia="Arial"/>
                <w:sz w:val="20"/>
                <w:szCs w:val="20"/>
              </w:rPr>
              <w:t>11:00a</w:t>
            </w:r>
            <w:r w:rsidR="00B476DF">
              <w:rPr>
                <w:rFonts w:eastAsia="Arial"/>
                <w:sz w:val="20"/>
                <w:szCs w:val="20"/>
              </w:rPr>
              <w:t>m</w:t>
            </w:r>
          </w:p>
        </w:tc>
        <w:tc>
          <w:tcPr>
            <w:tcW w:w="4050" w:type="dxa"/>
          </w:tcPr>
          <w:p w14:paraId="20CF435C" w14:textId="77777777" w:rsidR="00875219" w:rsidRDefault="00681222" w:rsidP="00875219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Executive Session (if needed)</w:t>
            </w:r>
          </w:p>
          <w:p w14:paraId="72364471" w14:textId="77777777" w:rsidR="00875219" w:rsidRPr="00875219" w:rsidRDefault="00875219" w:rsidP="00875219">
            <w:pPr>
              <w:pStyle w:val="ListParagraph"/>
              <w:numPr>
                <w:ilvl w:val="0"/>
                <w:numId w:val="31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Executive Director Evaluation</w:t>
            </w:r>
          </w:p>
          <w:p w14:paraId="18EAAAC4" w14:textId="056797C6" w:rsidR="0054783B" w:rsidRPr="00875219" w:rsidRDefault="0054783B" w:rsidP="00875219">
            <w:pPr>
              <w:pStyle w:val="ListParagraph"/>
              <w:numPr>
                <w:ilvl w:val="0"/>
                <w:numId w:val="31"/>
              </w:numPr>
              <w:rPr>
                <w:rFonts w:eastAsia="Arial"/>
                <w:sz w:val="22"/>
                <w:szCs w:val="22"/>
              </w:rPr>
            </w:pPr>
            <w:r w:rsidRPr="00875219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Updating/Renewing Executive Director Contract</w:t>
            </w:r>
          </w:p>
        </w:tc>
        <w:tc>
          <w:tcPr>
            <w:tcW w:w="3420" w:type="dxa"/>
          </w:tcPr>
          <w:p w14:paraId="7DA5D6A0" w14:textId="77777777" w:rsidR="00681222" w:rsidRPr="002C50EC" w:rsidRDefault="00681222" w:rsidP="006812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5E27A585" w14:textId="77777777" w:rsidR="00681222" w:rsidRPr="00E2308F" w:rsidRDefault="00681222" w:rsidP="0068122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81222" w:rsidRPr="00E2308F" w14:paraId="1E48CECF" w14:textId="77777777" w:rsidTr="00C362DF">
        <w:trPr>
          <w:cantSplit/>
        </w:trPr>
        <w:tc>
          <w:tcPr>
            <w:tcW w:w="1800" w:type="dxa"/>
          </w:tcPr>
          <w:p w14:paraId="23D6B9E3" w14:textId="4E0DEF20" w:rsidR="00681222" w:rsidRPr="00B00705" w:rsidRDefault="00681222" w:rsidP="00681222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  <w:r w:rsidR="0054619E">
              <w:rPr>
                <w:rFonts w:eastAsia="Arial"/>
                <w:sz w:val="20"/>
                <w:szCs w:val="20"/>
              </w:rPr>
              <w:t>1</w:t>
            </w:r>
            <w:r w:rsidRPr="00B00705">
              <w:rPr>
                <w:rFonts w:eastAsia="Arial"/>
                <w:sz w:val="20"/>
                <w:szCs w:val="20"/>
              </w:rPr>
              <w:t>:</w:t>
            </w:r>
            <w:r w:rsidR="0054619E">
              <w:rPr>
                <w:rFonts w:eastAsia="Arial"/>
                <w:sz w:val="20"/>
                <w:szCs w:val="20"/>
              </w:rPr>
              <w:t>00</w:t>
            </w:r>
            <w:r>
              <w:rPr>
                <w:rFonts w:eastAsia="Arial"/>
                <w:sz w:val="20"/>
                <w:szCs w:val="20"/>
              </w:rPr>
              <w:t>a</w:t>
            </w:r>
            <w:r w:rsidRPr="00B00705">
              <w:rPr>
                <w:rFonts w:eastAsia="Arial"/>
                <w:sz w:val="20"/>
                <w:szCs w:val="20"/>
              </w:rPr>
              <w:t>m –</w:t>
            </w:r>
            <w:r w:rsidR="00956A4F">
              <w:rPr>
                <w:rFonts w:eastAsia="Arial"/>
                <w:sz w:val="20"/>
                <w:szCs w:val="20"/>
              </w:rPr>
              <w:t>11</w:t>
            </w:r>
            <w:r w:rsidRPr="00B00705">
              <w:rPr>
                <w:rFonts w:eastAsia="Arial"/>
                <w:sz w:val="20"/>
                <w:szCs w:val="20"/>
              </w:rPr>
              <w:t>:</w:t>
            </w:r>
            <w:r w:rsidR="0054619E">
              <w:rPr>
                <w:rFonts w:eastAsia="Arial"/>
                <w:sz w:val="20"/>
                <w:szCs w:val="20"/>
              </w:rPr>
              <w:t>1</w:t>
            </w:r>
            <w:r w:rsidR="00D01FEA">
              <w:rPr>
                <w:rFonts w:eastAsia="Arial"/>
                <w:sz w:val="20"/>
                <w:szCs w:val="20"/>
              </w:rPr>
              <w:t>5</w:t>
            </w:r>
            <w:r>
              <w:rPr>
                <w:rFonts w:eastAsia="Arial"/>
                <w:sz w:val="20"/>
                <w:szCs w:val="20"/>
              </w:rPr>
              <w:t>a</w:t>
            </w:r>
            <w:r w:rsidRPr="00B00705">
              <w:rPr>
                <w:rFonts w:eastAsia="Arial"/>
                <w:sz w:val="20"/>
                <w:szCs w:val="20"/>
              </w:rPr>
              <w:t>m</w:t>
            </w:r>
            <w:r w:rsidRPr="00B00705">
              <w:rPr>
                <w:sz w:val="20"/>
                <w:szCs w:val="20"/>
              </w:rPr>
              <w:tab/>
            </w:r>
          </w:p>
        </w:tc>
        <w:tc>
          <w:tcPr>
            <w:tcW w:w="4050" w:type="dxa"/>
          </w:tcPr>
          <w:p w14:paraId="1861380D" w14:textId="19CCA68B" w:rsidR="00681222" w:rsidRPr="005E6A00" w:rsidRDefault="00681222" w:rsidP="00681222">
            <w:pPr>
              <w:rPr>
                <w:rFonts w:eastAsia="Arial"/>
                <w:sz w:val="22"/>
                <w:szCs w:val="22"/>
              </w:rPr>
            </w:pPr>
            <w:r w:rsidRPr="005E6A00">
              <w:rPr>
                <w:rFonts w:eastAsia="Arial"/>
                <w:sz w:val="22"/>
                <w:szCs w:val="22"/>
              </w:rPr>
              <w:t>Meeting Action Items</w:t>
            </w:r>
          </w:p>
        </w:tc>
        <w:tc>
          <w:tcPr>
            <w:tcW w:w="3420" w:type="dxa"/>
          </w:tcPr>
          <w:p w14:paraId="0EB71EC2" w14:textId="7E15A5CF" w:rsidR="00681222" w:rsidRPr="00E2308F" w:rsidRDefault="00681222" w:rsidP="006812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C50EC">
              <w:rPr>
                <w:sz w:val="22"/>
                <w:szCs w:val="22"/>
              </w:rPr>
              <w:t>Michael Vince</w:t>
            </w:r>
          </w:p>
        </w:tc>
        <w:tc>
          <w:tcPr>
            <w:tcW w:w="1898" w:type="dxa"/>
          </w:tcPr>
          <w:p w14:paraId="6728BA62" w14:textId="62A9B5C0" w:rsidR="00681222" w:rsidRPr="00E2308F" w:rsidRDefault="00681222" w:rsidP="0068122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81222" w:rsidRPr="00E2308F" w14:paraId="4D365E7D" w14:textId="77777777" w:rsidTr="00C362DF">
        <w:trPr>
          <w:cantSplit/>
          <w:trHeight w:val="575"/>
        </w:trPr>
        <w:tc>
          <w:tcPr>
            <w:tcW w:w="1800" w:type="dxa"/>
          </w:tcPr>
          <w:p w14:paraId="0A99F8C0" w14:textId="07D9A98B" w:rsidR="00681222" w:rsidRPr="00B00705" w:rsidRDefault="00956A4F" w:rsidP="00681222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11:</w:t>
            </w:r>
            <w:r w:rsidR="00D01FEA">
              <w:rPr>
                <w:rFonts w:eastAsia="Arial"/>
                <w:sz w:val="20"/>
                <w:szCs w:val="20"/>
              </w:rPr>
              <w:t>15</w:t>
            </w:r>
            <w:r w:rsidR="00681222">
              <w:rPr>
                <w:rFonts w:eastAsia="Arial"/>
                <w:sz w:val="20"/>
                <w:szCs w:val="20"/>
              </w:rPr>
              <w:t>am</w:t>
            </w:r>
          </w:p>
        </w:tc>
        <w:tc>
          <w:tcPr>
            <w:tcW w:w="4050" w:type="dxa"/>
          </w:tcPr>
          <w:p w14:paraId="4FE89007" w14:textId="18706DDF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Adjournment</w:t>
            </w:r>
          </w:p>
        </w:tc>
        <w:tc>
          <w:tcPr>
            <w:tcW w:w="3420" w:type="dxa"/>
          </w:tcPr>
          <w:p w14:paraId="27EA31D0" w14:textId="21841A8C" w:rsidR="00681222" w:rsidRPr="00E2308F" w:rsidRDefault="00956A4F" w:rsidP="006812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Hall</w:t>
            </w:r>
            <w:r w:rsidR="00A21EA7">
              <w:rPr>
                <w:sz w:val="22"/>
                <w:szCs w:val="22"/>
              </w:rPr>
              <w:t>,</w:t>
            </w:r>
            <w:r w:rsidR="00FD7A32">
              <w:rPr>
                <w:sz w:val="22"/>
                <w:szCs w:val="22"/>
              </w:rPr>
              <w:t xml:space="preserve"> </w:t>
            </w:r>
            <w:r w:rsidR="00945127">
              <w:rPr>
                <w:sz w:val="22"/>
                <w:szCs w:val="22"/>
              </w:rPr>
              <w:t xml:space="preserve">CenSARA </w:t>
            </w:r>
            <w:r w:rsidR="00681222">
              <w:rPr>
                <w:sz w:val="22"/>
                <w:szCs w:val="22"/>
              </w:rPr>
              <w:t>Chair</w:t>
            </w:r>
          </w:p>
        </w:tc>
        <w:tc>
          <w:tcPr>
            <w:tcW w:w="1898" w:type="dxa"/>
          </w:tcPr>
          <w:p w14:paraId="5E85C729" w14:textId="77777777" w:rsidR="00681222" w:rsidRPr="00E2308F" w:rsidRDefault="00681222" w:rsidP="00681222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Procedural</w:t>
            </w:r>
          </w:p>
        </w:tc>
      </w:tr>
    </w:tbl>
    <w:p w14:paraId="3495FE7A" w14:textId="77777777" w:rsidR="002B1BDD" w:rsidRPr="006E43DA" w:rsidRDefault="002B1BDD" w:rsidP="002A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/>
          <w:sz w:val="22"/>
          <w:szCs w:val="22"/>
        </w:rPr>
      </w:pPr>
    </w:p>
    <w:sectPr w:rsidR="002B1BDD" w:rsidRPr="006E43DA" w:rsidSect="0033650B">
      <w:footerReference w:type="default" r:id="rId29"/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B60E" w14:textId="77777777" w:rsidR="00A346F1" w:rsidRDefault="00A346F1">
      <w:pPr>
        <w:spacing w:after="0" w:line="240" w:lineRule="auto"/>
      </w:pPr>
      <w:r>
        <w:separator/>
      </w:r>
    </w:p>
  </w:endnote>
  <w:endnote w:type="continuationSeparator" w:id="0">
    <w:p w14:paraId="3EED5DF1" w14:textId="77777777" w:rsidR="00A346F1" w:rsidRDefault="00A346F1">
      <w:pPr>
        <w:spacing w:after="0" w:line="240" w:lineRule="auto"/>
      </w:pPr>
      <w:r>
        <w:continuationSeparator/>
      </w:r>
    </w:p>
  </w:endnote>
  <w:endnote w:type="continuationNotice" w:id="1">
    <w:p w14:paraId="466352DC" w14:textId="77777777" w:rsidR="00A346F1" w:rsidRDefault="00A34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01D0" w14:textId="239AEA1A" w:rsidR="00E00B09" w:rsidRDefault="00E00B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9F4">
      <w:rPr>
        <w:noProof/>
      </w:rPr>
      <w:t>2</w:t>
    </w:r>
    <w:r>
      <w:fldChar w:fldCharType="end"/>
    </w:r>
  </w:p>
  <w:p w14:paraId="1E290AAA" w14:textId="77777777" w:rsidR="00E00B09" w:rsidRDefault="00E0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ABCB" w14:textId="77777777" w:rsidR="00A346F1" w:rsidRDefault="00A346F1">
      <w:pPr>
        <w:spacing w:after="0" w:line="240" w:lineRule="auto"/>
      </w:pPr>
      <w:r>
        <w:separator/>
      </w:r>
    </w:p>
  </w:footnote>
  <w:footnote w:type="continuationSeparator" w:id="0">
    <w:p w14:paraId="66B3E06C" w14:textId="77777777" w:rsidR="00A346F1" w:rsidRDefault="00A346F1">
      <w:pPr>
        <w:spacing w:after="0" w:line="240" w:lineRule="auto"/>
      </w:pPr>
      <w:r>
        <w:continuationSeparator/>
      </w:r>
    </w:p>
  </w:footnote>
  <w:footnote w:type="continuationNotice" w:id="1">
    <w:p w14:paraId="54B7C220" w14:textId="77777777" w:rsidR="00A346F1" w:rsidRDefault="00A346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C8C"/>
    <w:multiLevelType w:val="hybridMultilevel"/>
    <w:tmpl w:val="7DB8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42238"/>
    <w:multiLevelType w:val="hybridMultilevel"/>
    <w:tmpl w:val="088C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0476"/>
    <w:multiLevelType w:val="hybridMultilevel"/>
    <w:tmpl w:val="F2403970"/>
    <w:lvl w:ilvl="0" w:tplc="EE20FE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13E"/>
    <w:multiLevelType w:val="multilevel"/>
    <w:tmpl w:val="5C1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012E4B"/>
    <w:multiLevelType w:val="hybridMultilevel"/>
    <w:tmpl w:val="93965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44F"/>
    <w:multiLevelType w:val="hybridMultilevel"/>
    <w:tmpl w:val="B5BE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0A98"/>
    <w:multiLevelType w:val="hybridMultilevel"/>
    <w:tmpl w:val="D9AAD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678AC"/>
    <w:multiLevelType w:val="hybridMultilevel"/>
    <w:tmpl w:val="25881D96"/>
    <w:lvl w:ilvl="0" w:tplc="F5E61752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95F"/>
    <w:multiLevelType w:val="hybridMultilevel"/>
    <w:tmpl w:val="05EE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17E5"/>
    <w:multiLevelType w:val="hybridMultilevel"/>
    <w:tmpl w:val="D6028880"/>
    <w:lvl w:ilvl="0" w:tplc="29786B60">
      <w:numFmt w:val="bullet"/>
      <w:lvlText w:val="•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E39AF"/>
    <w:multiLevelType w:val="hybridMultilevel"/>
    <w:tmpl w:val="784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96852"/>
    <w:multiLevelType w:val="hybridMultilevel"/>
    <w:tmpl w:val="ACE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06099"/>
    <w:multiLevelType w:val="hybridMultilevel"/>
    <w:tmpl w:val="41D4B854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35F127D2"/>
    <w:multiLevelType w:val="hybridMultilevel"/>
    <w:tmpl w:val="B7C4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601"/>
    <w:multiLevelType w:val="hybridMultilevel"/>
    <w:tmpl w:val="AD2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A3C"/>
    <w:multiLevelType w:val="hybridMultilevel"/>
    <w:tmpl w:val="F1A28346"/>
    <w:lvl w:ilvl="0" w:tplc="29786B60">
      <w:numFmt w:val="bullet"/>
      <w:lvlText w:val="•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D23FE"/>
    <w:multiLevelType w:val="hybridMultilevel"/>
    <w:tmpl w:val="4A24C604"/>
    <w:lvl w:ilvl="0" w:tplc="16842060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00C3"/>
    <w:multiLevelType w:val="hybridMultilevel"/>
    <w:tmpl w:val="CFB4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5A41"/>
    <w:multiLevelType w:val="hybridMultilevel"/>
    <w:tmpl w:val="701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D3D7A"/>
    <w:multiLevelType w:val="hybridMultilevel"/>
    <w:tmpl w:val="FE5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3B7E"/>
    <w:multiLevelType w:val="hybridMultilevel"/>
    <w:tmpl w:val="E8DE0C6A"/>
    <w:lvl w:ilvl="0" w:tplc="BD085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7C7B"/>
    <w:multiLevelType w:val="multilevel"/>
    <w:tmpl w:val="ABC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7714BC"/>
    <w:multiLevelType w:val="hybridMultilevel"/>
    <w:tmpl w:val="A5E6D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D11E7"/>
    <w:multiLevelType w:val="hybridMultilevel"/>
    <w:tmpl w:val="224E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A73EA"/>
    <w:multiLevelType w:val="hybridMultilevel"/>
    <w:tmpl w:val="E5B0375E"/>
    <w:lvl w:ilvl="0" w:tplc="BD085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74D1A"/>
    <w:multiLevelType w:val="hybridMultilevel"/>
    <w:tmpl w:val="09F2E6C2"/>
    <w:lvl w:ilvl="0" w:tplc="4F32AC2E">
      <w:start w:val="2012"/>
      <w:numFmt w:val="bullet"/>
      <w:lvlText w:val="-"/>
      <w:lvlJc w:val="left"/>
      <w:pPr>
        <w:ind w:left="39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693B3D8E"/>
    <w:multiLevelType w:val="hybridMultilevel"/>
    <w:tmpl w:val="F87A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D75E6"/>
    <w:multiLevelType w:val="hybridMultilevel"/>
    <w:tmpl w:val="784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62959"/>
    <w:multiLevelType w:val="multilevel"/>
    <w:tmpl w:val="0856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D3FA2"/>
    <w:multiLevelType w:val="hybridMultilevel"/>
    <w:tmpl w:val="F69C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22217">
    <w:abstractNumId w:val="10"/>
  </w:num>
  <w:num w:numId="2" w16cid:durableId="813330233">
    <w:abstractNumId w:val="24"/>
  </w:num>
  <w:num w:numId="3" w16cid:durableId="2141150800">
    <w:abstractNumId w:val="20"/>
  </w:num>
  <w:num w:numId="4" w16cid:durableId="95058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5013414">
    <w:abstractNumId w:val="25"/>
  </w:num>
  <w:num w:numId="6" w16cid:durableId="864639723">
    <w:abstractNumId w:val="7"/>
  </w:num>
  <w:num w:numId="7" w16cid:durableId="410659420">
    <w:abstractNumId w:val="16"/>
  </w:num>
  <w:num w:numId="8" w16cid:durableId="16586654">
    <w:abstractNumId w:val="0"/>
  </w:num>
  <w:num w:numId="9" w16cid:durableId="546911335">
    <w:abstractNumId w:val="26"/>
  </w:num>
  <w:num w:numId="10" w16cid:durableId="443118907">
    <w:abstractNumId w:val="14"/>
  </w:num>
  <w:num w:numId="11" w16cid:durableId="677274529">
    <w:abstractNumId w:val="2"/>
  </w:num>
  <w:num w:numId="12" w16cid:durableId="1356540508">
    <w:abstractNumId w:val="18"/>
  </w:num>
  <w:num w:numId="13" w16cid:durableId="1941374690">
    <w:abstractNumId w:val="19"/>
  </w:num>
  <w:num w:numId="14" w16cid:durableId="747771916">
    <w:abstractNumId w:val="22"/>
  </w:num>
  <w:num w:numId="15" w16cid:durableId="1681590036">
    <w:abstractNumId w:val="4"/>
  </w:num>
  <w:num w:numId="16" w16cid:durableId="826944286">
    <w:abstractNumId w:val="6"/>
  </w:num>
  <w:num w:numId="17" w16cid:durableId="331959328">
    <w:abstractNumId w:val="28"/>
  </w:num>
  <w:num w:numId="18" w16cid:durableId="1707757246">
    <w:abstractNumId w:val="8"/>
  </w:num>
  <w:num w:numId="19" w16cid:durableId="58940979">
    <w:abstractNumId w:val="27"/>
  </w:num>
  <w:num w:numId="20" w16cid:durableId="421410849">
    <w:abstractNumId w:val="23"/>
  </w:num>
  <w:num w:numId="21" w16cid:durableId="1058090293">
    <w:abstractNumId w:val="9"/>
  </w:num>
  <w:num w:numId="22" w16cid:durableId="1142311325">
    <w:abstractNumId w:val="15"/>
  </w:num>
  <w:num w:numId="23" w16cid:durableId="1069109035">
    <w:abstractNumId w:val="5"/>
  </w:num>
  <w:num w:numId="24" w16cid:durableId="148793796">
    <w:abstractNumId w:val="12"/>
  </w:num>
  <w:num w:numId="25" w16cid:durableId="114060197">
    <w:abstractNumId w:val="13"/>
  </w:num>
  <w:num w:numId="26" w16cid:durableId="1339425212">
    <w:abstractNumId w:val="21"/>
  </w:num>
  <w:num w:numId="27" w16cid:durableId="493837542">
    <w:abstractNumId w:val="3"/>
  </w:num>
  <w:num w:numId="28" w16cid:durableId="1182550231">
    <w:abstractNumId w:val="17"/>
  </w:num>
  <w:num w:numId="29" w16cid:durableId="1866558113">
    <w:abstractNumId w:val="29"/>
  </w:num>
  <w:num w:numId="30" w16cid:durableId="2630144">
    <w:abstractNumId w:val="1"/>
  </w:num>
  <w:num w:numId="31" w16cid:durableId="9279258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6E"/>
    <w:rsid w:val="00002F82"/>
    <w:rsid w:val="000120BF"/>
    <w:rsid w:val="000139D5"/>
    <w:rsid w:val="000148A4"/>
    <w:rsid w:val="00015807"/>
    <w:rsid w:val="0002055E"/>
    <w:rsid w:val="000229C6"/>
    <w:rsid w:val="00022A44"/>
    <w:rsid w:val="0002502D"/>
    <w:rsid w:val="000264FD"/>
    <w:rsid w:val="0003501F"/>
    <w:rsid w:val="0003550B"/>
    <w:rsid w:val="00037C46"/>
    <w:rsid w:val="00040DCD"/>
    <w:rsid w:val="0004155B"/>
    <w:rsid w:val="000421FD"/>
    <w:rsid w:val="00054E23"/>
    <w:rsid w:val="00055CFF"/>
    <w:rsid w:val="00062527"/>
    <w:rsid w:val="00063D0A"/>
    <w:rsid w:val="00070DDF"/>
    <w:rsid w:val="00074F4E"/>
    <w:rsid w:val="00082C0E"/>
    <w:rsid w:val="000852AF"/>
    <w:rsid w:val="00085CEB"/>
    <w:rsid w:val="0008652B"/>
    <w:rsid w:val="00091C2F"/>
    <w:rsid w:val="00092A6A"/>
    <w:rsid w:val="00092BE6"/>
    <w:rsid w:val="00093809"/>
    <w:rsid w:val="00093C11"/>
    <w:rsid w:val="00097A6C"/>
    <w:rsid w:val="000A0DE8"/>
    <w:rsid w:val="000A17D4"/>
    <w:rsid w:val="000A1AF8"/>
    <w:rsid w:val="000A3D6C"/>
    <w:rsid w:val="000A556E"/>
    <w:rsid w:val="000B1461"/>
    <w:rsid w:val="000B2A3A"/>
    <w:rsid w:val="000B2B66"/>
    <w:rsid w:val="000B3C67"/>
    <w:rsid w:val="000B5325"/>
    <w:rsid w:val="000B602F"/>
    <w:rsid w:val="000B740F"/>
    <w:rsid w:val="000C27C0"/>
    <w:rsid w:val="000C70E9"/>
    <w:rsid w:val="000D596F"/>
    <w:rsid w:val="000E190E"/>
    <w:rsid w:val="000E5671"/>
    <w:rsid w:val="000E603F"/>
    <w:rsid w:val="000F2EF4"/>
    <w:rsid w:val="000F54E0"/>
    <w:rsid w:val="0010409C"/>
    <w:rsid w:val="001074C6"/>
    <w:rsid w:val="001107D5"/>
    <w:rsid w:val="00114F4A"/>
    <w:rsid w:val="00115B15"/>
    <w:rsid w:val="00122B2F"/>
    <w:rsid w:val="00124780"/>
    <w:rsid w:val="0013023A"/>
    <w:rsid w:val="00131282"/>
    <w:rsid w:val="00131491"/>
    <w:rsid w:val="001342DC"/>
    <w:rsid w:val="00135330"/>
    <w:rsid w:val="00136D34"/>
    <w:rsid w:val="00145D80"/>
    <w:rsid w:val="001466A5"/>
    <w:rsid w:val="00146D20"/>
    <w:rsid w:val="0015107C"/>
    <w:rsid w:val="0015192F"/>
    <w:rsid w:val="00156348"/>
    <w:rsid w:val="0015758A"/>
    <w:rsid w:val="00157888"/>
    <w:rsid w:val="001624AF"/>
    <w:rsid w:val="001647B6"/>
    <w:rsid w:val="00166504"/>
    <w:rsid w:val="00174E10"/>
    <w:rsid w:val="001758C4"/>
    <w:rsid w:val="00181B04"/>
    <w:rsid w:val="001860AE"/>
    <w:rsid w:val="00186BC5"/>
    <w:rsid w:val="00192DD6"/>
    <w:rsid w:val="00196C8D"/>
    <w:rsid w:val="0019779F"/>
    <w:rsid w:val="001A0F26"/>
    <w:rsid w:val="001A1F0E"/>
    <w:rsid w:val="001A3B83"/>
    <w:rsid w:val="001A5E6C"/>
    <w:rsid w:val="001A7874"/>
    <w:rsid w:val="001B0F61"/>
    <w:rsid w:val="001B1126"/>
    <w:rsid w:val="001B6212"/>
    <w:rsid w:val="001B62C2"/>
    <w:rsid w:val="001B6ABE"/>
    <w:rsid w:val="001C69FB"/>
    <w:rsid w:val="001D2058"/>
    <w:rsid w:val="001D317C"/>
    <w:rsid w:val="001D4FD7"/>
    <w:rsid w:val="001E102F"/>
    <w:rsid w:val="001E1054"/>
    <w:rsid w:val="001E2CA6"/>
    <w:rsid w:val="001E56DD"/>
    <w:rsid w:val="001E671B"/>
    <w:rsid w:val="001E6DFE"/>
    <w:rsid w:val="001F12F7"/>
    <w:rsid w:val="001F4058"/>
    <w:rsid w:val="00201571"/>
    <w:rsid w:val="002107AA"/>
    <w:rsid w:val="002128F4"/>
    <w:rsid w:val="00214D91"/>
    <w:rsid w:val="00214EF7"/>
    <w:rsid w:val="00215C3B"/>
    <w:rsid w:val="002202B7"/>
    <w:rsid w:val="0022300E"/>
    <w:rsid w:val="002249FD"/>
    <w:rsid w:val="00232480"/>
    <w:rsid w:val="002364D2"/>
    <w:rsid w:val="00243310"/>
    <w:rsid w:val="002443B2"/>
    <w:rsid w:val="00252B34"/>
    <w:rsid w:val="00253025"/>
    <w:rsid w:val="0025420B"/>
    <w:rsid w:val="002558D8"/>
    <w:rsid w:val="002600D1"/>
    <w:rsid w:val="002610F3"/>
    <w:rsid w:val="00266C08"/>
    <w:rsid w:val="00266E24"/>
    <w:rsid w:val="00273CB5"/>
    <w:rsid w:val="0027790E"/>
    <w:rsid w:val="00283BE9"/>
    <w:rsid w:val="00285BE6"/>
    <w:rsid w:val="00290A18"/>
    <w:rsid w:val="00291319"/>
    <w:rsid w:val="00292C48"/>
    <w:rsid w:val="002942AF"/>
    <w:rsid w:val="002948C4"/>
    <w:rsid w:val="002A6401"/>
    <w:rsid w:val="002A77DE"/>
    <w:rsid w:val="002A7F0F"/>
    <w:rsid w:val="002B105A"/>
    <w:rsid w:val="002B1BDD"/>
    <w:rsid w:val="002B2EEF"/>
    <w:rsid w:val="002B377D"/>
    <w:rsid w:val="002B45EE"/>
    <w:rsid w:val="002B752C"/>
    <w:rsid w:val="002C50EC"/>
    <w:rsid w:val="002C571F"/>
    <w:rsid w:val="002D39B4"/>
    <w:rsid w:val="002D4B4C"/>
    <w:rsid w:val="002E0CB4"/>
    <w:rsid w:val="002E3764"/>
    <w:rsid w:val="002E3CC7"/>
    <w:rsid w:val="002E492C"/>
    <w:rsid w:val="002E5042"/>
    <w:rsid w:val="002E6652"/>
    <w:rsid w:val="002E7F9E"/>
    <w:rsid w:val="002F3C9E"/>
    <w:rsid w:val="002F5D52"/>
    <w:rsid w:val="002F61FB"/>
    <w:rsid w:val="002F6C64"/>
    <w:rsid w:val="003001C3"/>
    <w:rsid w:val="003043B1"/>
    <w:rsid w:val="00306F0E"/>
    <w:rsid w:val="00306F98"/>
    <w:rsid w:val="00315DB1"/>
    <w:rsid w:val="003220C2"/>
    <w:rsid w:val="00322139"/>
    <w:rsid w:val="00325543"/>
    <w:rsid w:val="00330717"/>
    <w:rsid w:val="00331B61"/>
    <w:rsid w:val="00333B2D"/>
    <w:rsid w:val="00334321"/>
    <w:rsid w:val="00334AEA"/>
    <w:rsid w:val="003359D0"/>
    <w:rsid w:val="0033650B"/>
    <w:rsid w:val="00340FCA"/>
    <w:rsid w:val="00342504"/>
    <w:rsid w:val="00343D58"/>
    <w:rsid w:val="003535F7"/>
    <w:rsid w:val="0035696A"/>
    <w:rsid w:val="003637C2"/>
    <w:rsid w:val="00366271"/>
    <w:rsid w:val="003679F8"/>
    <w:rsid w:val="00367E97"/>
    <w:rsid w:val="0037309B"/>
    <w:rsid w:val="00375EBB"/>
    <w:rsid w:val="00377C4F"/>
    <w:rsid w:val="00386D2D"/>
    <w:rsid w:val="00387869"/>
    <w:rsid w:val="00394B38"/>
    <w:rsid w:val="003A5673"/>
    <w:rsid w:val="003A685E"/>
    <w:rsid w:val="003A6EF0"/>
    <w:rsid w:val="003A789F"/>
    <w:rsid w:val="003B4D2D"/>
    <w:rsid w:val="003C31D6"/>
    <w:rsid w:val="003D0336"/>
    <w:rsid w:val="003D0E95"/>
    <w:rsid w:val="003D14C7"/>
    <w:rsid w:val="003D18C2"/>
    <w:rsid w:val="003D4E12"/>
    <w:rsid w:val="003E0DAC"/>
    <w:rsid w:val="003E24D8"/>
    <w:rsid w:val="003E44DC"/>
    <w:rsid w:val="003E66D5"/>
    <w:rsid w:val="003E6A82"/>
    <w:rsid w:val="003F2AEF"/>
    <w:rsid w:val="00402B09"/>
    <w:rsid w:val="004032C3"/>
    <w:rsid w:val="00405930"/>
    <w:rsid w:val="004151F2"/>
    <w:rsid w:val="00422245"/>
    <w:rsid w:val="00422855"/>
    <w:rsid w:val="0042470D"/>
    <w:rsid w:val="00424D0E"/>
    <w:rsid w:val="00425734"/>
    <w:rsid w:val="00433036"/>
    <w:rsid w:val="004346EB"/>
    <w:rsid w:val="00434AC7"/>
    <w:rsid w:val="00435FF9"/>
    <w:rsid w:val="00437843"/>
    <w:rsid w:val="00437A15"/>
    <w:rsid w:val="00437BEF"/>
    <w:rsid w:val="00445BCE"/>
    <w:rsid w:val="00446EAC"/>
    <w:rsid w:val="00447C09"/>
    <w:rsid w:val="00447C92"/>
    <w:rsid w:val="00450DFC"/>
    <w:rsid w:val="00453ABC"/>
    <w:rsid w:val="00463E36"/>
    <w:rsid w:val="004666F5"/>
    <w:rsid w:val="00473CB2"/>
    <w:rsid w:val="004745AB"/>
    <w:rsid w:val="0047663C"/>
    <w:rsid w:val="0048303D"/>
    <w:rsid w:val="00491812"/>
    <w:rsid w:val="00491A11"/>
    <w:rsid w:val="0049666F"/>
    <w:rsid w:val="004A4EEC"/>
    <w:rsid w:val="004A7634"/>
    <w:rsid w:val="004A7DD8"/>
    <w:rsid w:val="004B009A"/>
    <w:rsid w:val="004B160A"/>
    <w:rsid w:val="004B6B81"/>
    <w:rsid w:val="004C2AC4"/>
    <w:rsid w:val="004C39AF"/>
    <w:rsid w:val="004C5002"/>
    <w:rsid w:val="004C65EC"/>
    <w:rsid w:val="004C78E6"/>
    <w:rsid w:val="004D0EC8"/>
    <w:rsid w:val="004D3E99"/>
    <w:rsid w:val="004E0EB0"/>
    <w:rsid w:val="004E2DCE"/>
    <w:rsid w:val="004E33D1"/>
    <w:rsid w:val="004E5C94"/>
    <w:rsid w:val="004E5FA5"/>
    <w:rsid w:val="004F1DDC"/>
    <w:rsid w:val="004F5B90"/>
    <w:rsid w:val="004F6436"/>
    <w:rsid w:val="005016F4"/>
    <w:rsid w:val="005017FA"/>
    <w:rsid w:val="00501DE1"/>
    <w:rsid w:val="00502218"/>
    <w:rsid w:val="00503097"/>
    <w:rsid w:val="00503204"/>
    <w:rsid w:val="00511349"/>
    <w:rsid w:val="005114AC"/>
    <w:rsid w:val="00515040"/>
    <w:rsid w:val="00523299"/>
    <w:rsid w:val="005232AF"/>
    <w:rsid w:val="00523BA6"/>
    <w:rsid w:val="00523DE3"/>
    <w:rsid w:val="0052512B"/>
    <w:rsid w:val="005266E4"/>
    <w:rsid w:val="005274B6"/>
    <w:rsid w:val="005301E1"/>
    <w:rsid w:val="0053159E"/>
    <w:rsid w:val="005316B1"/>
    <w:rsid w:val="005317FE"/>
    <w:rsid w:val="00534A28"/>
    <w:rsid w:val="00535347"/>
    <w:rsid w:val="00536884"/>
    <w:rsid w:val="00537835"/>
    <w:rsid w:val="00540FF8"/>
    <w:rsid w:val="00542A1B"/>
    <w:rsid w:val="0054576C"/>
    <w:rsid w:val="0054619E"/>
    <w:rsid w:val="0054690B"/>
    <w:rsid w:val="00547130"/>
    <w:rsid w:val="0054783B"/>
    <w:rsid w:val="00552D16"/>
    <w:rsid w:val="0055497F"/>
    <w:rsid w:val="00555804"/>
    <w:rsid w:val="00555B56"/>
    <w:rsid w:val="005707E5"/>
    <w:rsid w:val="00574A2C"/>
    <w:rsid w:val="005804A8"/>
    <w:rsid w:val="00581504"/>
    <w:rsid w:val="00581665"/>
    <w:rsid w:val="00584B99"/>
    <w:rsid w:val="00591D50"/>
    <w:rsid w:val="00595F12"/>
    <w:rsid w:val="005A014B"/>
    <w:rsid w:val="005A03C7"/>
    <w:rsid w:val="005A44B6"/>
    <w:rsid w:val="005A639D"/>
    <w:rsid w:val="005B0891"/>
    <w:rsid w:val="005B537E"/>
    <w:rsid w:val="005B5E75"/>
    <w:rsid w:val="005B60C7"/>
    <w:rsid w:val="005B63C2"/>
    <w:rsid w:val="005B659F"/>
    <w:rsid w:val="005B7EB1"/>
    <w:rsid w:val="005C05FF"/>
    <w:rsid w:val="005C2495"/>
    <w:rsid w:val="005C48F2"/>
    <w:rsid w:val="005C4AD0"/>
    <w:rsid w:val="005D1576"/>
    <w:rsid w:val="005D49C1"/>
    <w:rsid w:val="005E1FD5"/>
    <w:rsid w:val="005E3280"/>
    <w:rsid w:val="005E42FE"/>
    <w:rsid w:val="005E5A8D"/>
    <w:rsid w:val="005E6A00"/>
    <w:rsid w:val="005F1713"/>
    <w:rsid w:val="005F20AF"/>
    <w:rsid w:val="005F5413"/>
    <w:rsid w:val="005F70E6"/>
    <w:rsid w:val="005F76E9"/>
    <w:rsid w:val="0060127D"/>
    <w:rsid w:val="0060423D"/>
    <w:rsid w:val="006141C8"/>
    <w:rsid w:val="00615870"/>
    <w:rsid w:val="00624707"/>
    <w:rsid w:val="00624B3F"/>
    <w:rsid w:val="006252DD"/>
    <w:rsid w:val="00626921"/>
    <w:rsid w:val="0063385F"/>
    <w:rsid w:val="006353B5"/>
    <w:rsid w:val="006356CB"/>
    <w:rsid w:val="00636919"/>
    <w:rsid w:val="006406D2"/>
    <w:rsid w:val="00641078"/>
    <w:rsid w:val="00646F44"/>
    <w:rsid w:val="00647E54"/>
    <w:rsid w:val="00651B42"/>
    <w:rsid w:val="00653652"/>
    <w:rsid w:val="0066011A"/>
    <w:rsid w:val="006610FC"/>
    <w:rsid w:val="00661939"/>
    <w:rsid w:val="00663E9B"/>
    <w:rsid w:val="006707F9"/>
    <w:rsid w:val="006727B7"/>
    <w:rsid w:val="00673DFB"/>
    <w:rsid w:val="006740DC"/>
    <w:rsid w:val="00680362"/>
    <w:rsid w:val="00681222"/>
    <w:rsid w:val="006826B8"/>
    <w:rsid w:val="00682C80"/>
    <w:rsid w:val="00682F0A"/>
    <w:rsid w:val="006857A6"/>
    <w:rsid w:val="00687DC5"/>
    <w:rsid w:val="00697377"/>
    <w:rsid w:val="006B0D5D"/>
    <w:rsid w:val="006B196C"/>
    <w:rsid w:val="006B29A2"/>
    <w:rsid w:val="006B38D6"/>
    <w:rsid w:val="006B4E99"/>
    <w:rsid w:val="006B545F"/>
    <w:rsid w:val="006B61C1"/>
    <w:rsid w:val="006C0685"/>
    <w:rsid w:val="006C1196"/>
    <w:rsid w:val="006C3730"/>
    <w:rsid w:val="006C3739"/>
    <w:rsid w:val="006C5A71"/>
    <w:rsid w:val="006C61C6"/>
    <w:rsid w:val="006C61D9"/>
    <w:rsid w:val="006D06A6"/>
    <w:rsid w:val="006D2E1A"/>
    <w:rsid w:val="006D349E"/>
    <w:rsid w:val="006E1F43"/>
    <w:rsid w:val="006E2413"/>
    <w:rsid w:val="006E43DA"/>
    <w:rsid w:val="006E6766"/>
    <w:rsid w:val="006F181A"/>
    <w:rsid w:val="006F504B"/>
    <w:rsid w:val="007001D6"/>
    <w:rsid w:val="00700F02"/>
    <w:rsid w:val="007072EB"/>
    <w:rsid w:val="00707365"/>
    <w:rsid w:val="00713782"/>
    <w:rsid w:val="00715182"/>
    <w:rsid w:val="007200D4"/>
    <w:rsid w:val="00722348"/>
    <w:rsid w:val="00724A3A"/>
    <w:rsid w:val="00727FA5"/>
    <w:rsid w:val="007368E7"/>
    <w:rsid w:val="00736CC3"/>
    <w:rsid w:val="00743099"/>
    <w:rsid w:val="00756627"/>
    <w:rsid w:val="007578AA"/>
    <w:rsid w:val="007634EB"/>
    <w:rsid w:val="00763582"/>
    <w:rsid w:val="00764151"/>
    <w:rsid w:val="00770D2E"/>
    <w:rsid w:val="00771A3A"/>
    <w:rsid w:val="00771FAA"/>
    <w:rsid w:val="007753A6"/>
    <w:rsid w:val="007775B5"/>
    <w:rsid w:val="0078357D"/>
    <w:rsid w:val="00784D1D"/>
    <w:rsid w:val="007907F1"/>
    <w:rsid w:val="0079252B"/>
    <w:rsid w:val="007936E4"/>
    <w:rsid w:val="00794171"/>
    <w:rsid w:val="00795616"/>
    <w:rsid w:val="007A2BFD"/>
    <w:rsid w:val="007A4018"/>
    <w:rsid w:val="007A5885"/>
    <w:rsid w:val="007A6C0D"/>
    <w:rsid w:val="007A759A"/>
    <w:rsid w:val="007B21BA"/>
    <w:rsid w:val="007B2AE3"/>
    <w:rsid w:val="007B3289"/>
    <w:rsid w:val="007B3DD1"/>
    <w:rsid w:val="007B4068"/>
    <w:rsid w:val="007B5802"/>
    <w:rsid w:val="007B73B9"/>
    <w:rsid w:val="007C0538"/>
    <w:rsid w:val="007D1A35"/>
    <w:rsid w:val="007D41E2"/>
    <w:rsid w:val="007D7497"/>
    <w:rsid w:val="007E597A"/>
    <w:rsid w:val="007F4FBC"/>
    <w:rsid w:val="00801C2F"/>
    <w:rsid w:val="0080248D"/>
    <w:rsid w:val="008066CF"/>
    <w:rsid w:val="0081067A"/>
    <w:rsid w:val="00811C38"/>
    <w:rsid w:val="00812BD1"/>
    <w:rsid w:val="008203B8"/>
    <w:rsid w:val="0082365C"/>
    <w:rsid w:val="008305C2"/>
    <w:rsid w:val="00831325"/>
    <w:rsid w:val="0083229E"/>
    <w:rsid w:val="0083450E"/>
    <w:rsid w:val="00835E2A"/>
    <w:rsid w:val="00837ABD"/>
    <w:rsid w:val="0084184D"/>
    <w:rsid w:val="00846D9B"/>
    <w:rsid w:val="00847880"/>
    <w:rsid w:val="00847D4B"/>
    <w:rsid w:val="00850DA2"/>
    <w:rsid w:val="008606DF"/>
    <w:rsid w:val="00860B47"/>
    <w:rsid w:val="00864D95"/>
    <w:rsid w:val="0086527D"/>
    <w:rsid w:val="00865A92"/>
    <w:rsid w:val="00872EDE"/>
    <w:rsid w:val="00874AE6"/>
    <w:rsid w:val="00875219"/>
    <w:rsid w:val="00875D2C"/>
    <w:rsid w:val="008811F3"/>
    <w:rsid w:val="008846CE"/>
    <w:rsid w:val="008852B5"/>
    <w:rsid w:val="00885D32"/>
    <w:rsid w:val="00892E70"/>
    <w:rsid w:val="00895C94"/>
    <w:rsid w:val="008A7F4F"/>
    <w:rsid w:val="008B2D25"/>
    <w:rsid w:val="008B316D"/>
    <w:rsid w:val="008B5003"/>
    <w:rsid w:val="008B66E4"/>
    <w:rsid w:val="008B6936"/>
    <w:rsid w:val="008C3807"/>
    <w:rsid w:val="008D180E"/>
    <w:rsid w:val="008D26B6"/>
    <w:rsid w:val="008D4991"/>
    <w:rsid w:val="008D7A03"/>
    <w:rsid w:val="008E010D"/>
    <w:rsid w:val="008E1CB4"/>
    <w:rsid w:val="008E4300"/>
    <w:rsid w:val="008F0B67"/>
    <w:rsid w:val="008F46F8"/>
    <w:rsid w:val="008F48A0"/>
    <w:rsid w:val="008F543A"/>
    <w:rsid w:val="008F5C88"/>
    <w:rsid w:val="00901CE0"/>
    <w:rsid w:val="009052AA"/>
    <w:rsid w:val="00906739"/>
    <w:rsid w:val="00912E12"/>
    <w:rsid w:val="00915E65"/>
    <w:rsid w:val="0091650C"/>
    <w:rsid w:val="00920672"/>
    <w:rsid w:val="00920811"/>
    <w:rsid w:val="00921E5E"/>
    <w:rsid w:val="0092542D"/>
    <w:rsid w:val="009306FE"/>
    <w:rsid w:val="009315D4"/>
    <w:rsid w:val="009327DF"/>
    <w:rsid w:val="0093716D"/>
    <w:rsid w:val="00937662"/>
    <w:rsid w:val="00937D16"/>
    <w:rsid w:val="00940183"/>
    <w:rsid w:val="009432F0"/>
    <w:rsid w:val="00944E00"/>
    <w:rsid w:val="00945127"/>
    <w:rsid w:val="00946A79"/>
    <w:rsid w:val="00946C45"/>
    <w:rsid w:val="00950868"/>
    <w:rsid w:val="009521CC"/>
    <w:rsid w:val="009523F0"/>
    <w:rsid w:val="00954390"/>
    <w:rsid w:val="00955A9E"/>
    <w:rsid w:val="00956A4F"/>
    <w:rsid w:val="00956FD0"/>
    <w:rsid w:val="00961FFE"/>
    <w:rsid w:val="00964961"/>
    <w:rsid w:val="00964A58"/>
    <w:rsid w:val="009709AA"/>
    <w:rsid w:val="00974D06"/>
    <w:rsid w:val="00975B5B"/>
    <w:rsid w:val="00980D16"/>
    <w:rsid w:val="00981146"/>
    <w:rsid w:val="00981C83"/>
    <w:rsid w:val="00985338"/>
    <w:rsid w:val="00996BFB"/>
    <w:rsid w:val="009A361F"/>
    <w:rsid w:val="009A7742"/>
    <w:rsid w:val="009B08F4"/>
    <w:rsid w:val="009B2117"/>
    <w:rsid w:val="009B22C2"/>
    <w:rsid w:val="009B5B8C"/>
    <w:rsid w:val="009C0B05"/>
    <w:rsid w:val="009C6429"/>
    <w:rsid w:val="009D4143"/>
    <w:rsid w:val="009D6E73"/>
    <w:rsid w:val="009D78C3"/>
    <w:rsid w:val="009E3937"/>
    <w:rsid w:val="009E4B18"/>
    <w:rsid w:val="009F02DD"/>
    <w:rsid w:val="009F1D78"/>
    <w:rsid w:val="009F23FD"/>
    <w:rsid w:val="009F3DCB"/>
    <w:rsid w:val="009F6150"/>
    <w:rsid w:val="009F688F"/>
    <w:rsid w:val="009F7DA4"/>
    <w:rsid w:val="00A03080"/>
    <w:rsid w:val="00A1207D"/>
    <w:rsid w:val="00A12DD8"/>
    <w:rsid w:val="00A21EA7"/>
    <w:rsid w:val="00A22C5C"/>
    <w:rsid w:val="00A22E22"/>
    <w:rsid w:val="00A233D1"/>
    <w:rsid w:val="00A25099"/>
    <w:rsid w:val="00A2628E"/>
    <w:rsid w:val="00A267DF"/>
    <w:rsid w:val="00A311E5"/>
    <w:rsid w:val="00A346F1"/>
    <w:rsid w:val="00A3539E"/>
    <w:rsid w:val="00A376AF"/>
    <w:rsid w:val="00A41A46"/>
    <w:rsid w:val="00A42F98"/>
    <w:rsid w:val="00A43004"/>
    <w:rsid w:val="00A439D0"/>
    <w:rsid w:val="00A43B78"/>
    <w:rsid w:val="00A546D9"/>
    <w:rsid w:val="00A609AD"/>
    <w:rsid w:val="00A60FF7"/>
    <w:rsid w:val="00A629F0"/>
    <w:rsid w:val="00A63CB1"/>
    <w:rsid w:val="00A674C1"/>
    <w:rsid w:val="00A712DD"/>
    <w:rsid w:val="00A73CBA"/>
    <w:rsid w:val="00A824DF"/>
    <w:rsid w:val="00A8536C"/>
    <w:rsid w:val="00A85A6C"/>
    <w:rsid w:val="00A914BC"/>
    <w:rsid w:val="00A92C85"/>
    <w:rsid w:val="00A953EF"/>
    <w:rsid w:val="00A95495"/>
    <w:rsid w:val="00AA0AFB"/>
    <w:rsid w:val="00AA0DBA"/>
    <w:rsid w:val="00AA2743"/>
    <w:rsid w:val="00AA4D93"/>
    <w:rsid w:val="00AA523E"/>
    <w:rsid w:val="00AA71BC"/>
    <w:rsid w:val="00AA7F39"/>
    <w:rsid w:val="00AB5178"/>
    <w:rsid w:val="00AB7B1E"/>
    <w:rsid w:val="00AC30EF"/>
    <w:rsid w:val="00AC3580"/>
    <w:rsid w:val="00AC61A0"/>
    <w:rsid w:val="00AD29A1"/>
    <w:rsid w:val="00AD7F75"/>
    <w:rsid w:val="00AE0785"/>
    <w:rsid w:val="00AE1312"/>
    <w:rsid w:val="00AE2800"/>
    <w:rsid w:val="00AE5729"/>
    <w:rsid w:val="00AF0D27"/>
    <w:rsid w:val="00AF129A"/>
    <w:rsid w:val="00AF5032"/>
    <w:rsid w:val="00AF5869"/>
    <w:rsid w:val="00AF5DC7"/>
    <w:rsid w:val="00AF611D"/>
    <w:rsid w:val="00B00705"/>
    <w:rsid w:val="00B02DE9"/>
    <w:rsid w:val="00B0384A"/>
    <w:rsid w:val="00B12D06"/>
    <w:rsid w:val="00B136DD"/>
    <w:rsid w:val="00B16380"/>
    <w:rsid w:val="00B16ABA"/>
    <w:rsid w:val="00B20BD1"/>
    <w:rsid w:val="00B2162C"/>
    <w:rsid w:val="00B22879"/>
    <w:rsid w:val="00B440AE"/>
    <w:rsid w:val="00B44A29"/>
    <w:rsid w:val="00B45BEB"/>
    <w:rsid w:val="00B476DF"/>
    <w:rsid w:val="00B52F84"/>
    <w:rsid w:val="00B54E96"/>
    <w:rsid w:val="00B61261"/>
    <w:rsid w:val="00B651CD"/>
    <w:rsid w:val="00B70CD5"/>
    <w:rsid w:val="00B70DE7"/>
    <w:rsid w:val="00B75BCE"/>
    <w:rsid w:val="00B766EB"/>
    <w:rsid w:val="00B80F80"/>
    <w:rsid w:val="00B85881"/>
    <w:rsid w:val="00BA0BC0"/>
    <w:rsid w:val="00BA3A95"/>
    <w:rsid w:val="00BA4FDD"/>
    <w:rsid w:val="00BA5523"/>
    <w:rsid w:val="00BA5D8C"/>
    <w:rsid w:val="00BB210D"/>
    <w:rsid w:val="00BB476B"/>
    <w:rsid w:val="00BC01EB"/>
    <w:rsid w:val="00BC1620"/>
    <w:rsid w:val="00BC3BDD"/>
    <w:rsid w:val="00BC4F04"/>
    <w:rsid w:val="00BC5929"/>
    <w:rsid w:val="00BD36A8"/>
    <w:rsid w:val="00BD3C4F"/>
    <w:rsid w:val="00BD67CB"/>
    <w:rsid w:val="00BE4C92"/>
    <w:rsid w:val="00BE5324"/>
    <w:rsid w:val="00BE7AD6"/>
    <w:rsid w:val="00BF2069"/>
    <w:rsid w:val="00C00939"/>
    <w:rsid w:val="00C0104A"/>
    <w:rsid w:val="00C038D0"/>
    <w:rsid w:val="00C04965"/>
    <w:rsid w:val="00C05157"/>
    <w:rsid w:val="00C16154"/>
    <w:rsid w:val="00C22E54"/>
    <w:rsid w:val="00C24560"/>
    <w:rsid w:val="00C258E4"/>
    <w:rsid w:val="00C25A25"/>
    <w:rsid w:val="00C25B25"/>
    <w:rsid w:val="00C27CC1"/>
    <w:rsid w:val="00C32677"/>
    <w:rsid w:val="00C33CBD"/>
    <w:rsid w:val="00C362DF"/>
    <w:rsid w:val="00C40D03"/>
    <w:rsid w:val="00C41BFA"/>
    <w:rsid w:val="00C429AE"/>
    <w:rsid w:val="00C5351B"/>
    <w:rsid w:val="00C54938"/>
    <w:rsid w:val="00C57CE7"/>
    <w:rsid w:val="00C60A7B"/>
    <w:rsid w:val="00C63EED"/>
    <w:rsid w:val="00C658B8"/>
    <w:rsid w:val="00C65CF8"/>
    <w:rsid w:val="00C663DA"/>
    <w:rsid w:val="00C663F4"/>
    <w:rsid w:val="00C71E43"/>
    <w:rsid w:val="00C7437C"/>
    <w:rsid w:val="00C7540E"/>
    <w:rsid w:val="00C76969"/>
    <w:rsid w:val="00C76B3B"/>
    <w:rsid w:val="00C801F0"/>
    <w:rsid w:val="00C81F0E"/>
    <w:rsid w:val="00C84074"/>
    <w:rsid w:val="00C8443D"/>
    <w:rsid w:val="00C84A3A"/>
    <w:rsid w:val="00C84EAF"/>
    <w:rsid w:val="00C85D56"/>
    <w:rsid w:val="00C90B9A"/>
    <w:rsid w:val="00C91799"/>
    <w:rsid w:val="00C956FF"/>
    <w:rsid w:val="00CA517A"/>
    <w:rsid w:val="00CB2126"/>
    <w:rsid w:val="00CC0852"/>
    <w:rsid w:val="00CC5309"/>
    <w:rsid w:val="00CD116D"/>
    <w:rsid w:val="00CD6D81"/>
    <w:rsid w:val="00CE30D3"/>
    <w:rsid w:val="00CE3BBF"/>
    <w:rsid w:val="00CF04BF"/>
    <w:rsid w:val="00CF1044"/>
    <w:rsid w:val="00CF5999"/>
    <w:rsid w:val="00CF7B07"/>
    <w:rsid w:val="00D016D3"/>
    <w:rsid w:val="00D01FEA"/>
    <w:rsid w:val="00D02B88"/>
    <w:rsid w:val="00D043BD"/>
    <w:rsid w:val="00D13E3F"/>
    <w:rsid w:val="00D214BF"/>
    <w:rsid w:val="00D22FAA"/>
    <w:rsid w:val="00D301B7"/>
    <w:rsid w:val="00D313AA"/>
    <w:rsid w:val="00D32DBF"/>
    <w:rsid w:val="00D33741"/>
    <w:rsid w:val="00D35EC7"/>
    <w:rsid w:val="00D361F5"/>
    <w:rsid w:val="00D37A08"/>
    <w:rsid w:val="00D469DE"/>
    <w:rsid w:val="00D507B4"/>
    <w:rsid w:val="00D52E71"/>
    <w:rsid w:val="00D55F02"/>
    <w:rsid w:val="00D61400"/>
    <w:rsid w:val="00D643DE"/>
    <w:rsid w:val="00D7224E"/>
    <w:rsid w:val="00D761EB"/>
    <w:rsid w:val="00D82287"/>
    <w:rsid w:val="00D8259E"/>
    <w:rsid w:val="00D85094"/>
    <w:rsid w:val="00D85C49"/>
    <w:rsid w:val="00D86F7A"/>
    <w:rsid w:val="00D91554"/>
    <w:rsid w:val="00D95FE3"/>
    <w:rsid w:val="00D960C2"/>
    <w:rsid w:val="00DA1C85"/>
    <w:rsid w:val="00DA425F"/>
    <w:rsid w:val="00DA51C4"/>
    <w:rsid w:val="00DA5851"/>
    <w:rsid w:val="00DB09F4"/>
    <w:rsid w:val="00DB13CC"/>
    <w:rsid w:val="00DB3E1D"/>
    <w:rsid w:val="00DB62A1"/>
    <w:rsid w:val="00DC0BA9"/>
    <w:rsid w:val="00DC28BD"/>
    <w:rsid w:val="00DC34A5"/>
    <w:rsid w:val="00DC5D72"/>
    <w:rsid w:val="00DD3BA0"/>
    <w:rsid w:val="00DD4827"/>
    <w:rsid w:val="00DE12EA"/>
    <w:rsid w:val="00DE1B14"/>
    <w:rsid w:val="00DE5CBF"/>
    <w:rsid w:val="00DE6938"/>
    <w:rsid w:val="00DF41BE"/>
    <w:rsid w:val="00E00B09"/>
    <w:rsid w:val="00E01CA8"/>
    <w:rsid w:val="00E065BC"/>
    <w:rsid w:val="00E103A3"/>
    <w:rsid w:val="00E113EE"/>
    <w:rsid w:val="00E12479"/>
    <w:rsid w:val="00E12E0C"/>
    <w:rsid w:val="00E13F17"/>
    <w:rsid w:val="00E15E54"/>
    <w:rsid w:val="00E163AB"/>
    <w:rsid w:val="00E20993"/>
    <w:rsid w:val="00E22538"/>
    <w:rsid w:val="00E2308F"/>
    <w:rsid w:val="00E25087"/>
    <w:rsid w:val="00E31BAB"/>
    <w:rsid w:val="00E42D3A"/>
    <w:rsid w:val="00E44372"/>
    <w:rsid w:val="00E56F40"/>
    <w:rsid w:val="00E61F4C"/>
    <w:rsid w:val="00E63C92"/>
    <w:rsid w:val="00E66986"/>
    <w:rsid w:val="00E6706C"/>
    <w:rsid w:val="00E75678"/>
    <w:rsid w:val="00E75750"/>
    <w:rsid w:val="00E80A8C"/>
    <w:rsid w:val="00E864BE"/>
    <w:rsid w:val="00E907C0"/>
    <w:rsid w:val="00E94326"/>
    <w:rsid w:val="00E950EB"/>
    <w:rsid w:val="00E958DF"/>
    <w:rsid w:val="00E967F2"/>
    <w:rsid w:val="00EA1998"/>
    <w:rsid w:val="00EA3F67"/>
    <w:rsid w:val="00EA556C"/>
    <w:rsid w:val="00EA6531"/>
    <w:rsid w:val="00EA6789"/>
    <w:rsid w:val="00EA745F"/>
    <w:rsid w:val="00EA7B08"/>
    <w:rsid w:val="00EB2BEF"/>
    <w:rsid w:val="00EB58C8"/>
    <w:rsid w:val="00EB6602"/>
    <w:rsid w:val="00EC273B"/>
    <w:rsid w:val="00ED0103"/>
    <w:rsid w:val="00ED0451"/>
    <w:rsid w:val="00ED1E22"/>
    <w:rsid w:val="00EE1516"/>
    <w:rsid w:val="00EE171E"/>
    <w:rsid w:val="00EE1DAF"/>
    <w:rsid w:val="00EE3C15"/>
    <w:rsid w:val="00EE51B0"/>
    <w:rsid w:val="00EE7BC4"/>
    <w:rsid w:val="00EF1F5D"/>
    <w:rsid w:val="00EF6A5F"/>
    <w:rsid w:val="00EF700F"/>
    <w:rsid w:val="00EF7BEB"/>
    <w:rsid w:val="00F0239B"/>
    <w:rsid w:val="00F047CB"/>
    <w:rsid w:val="00F049B4"/>
    <w:rsid w:val="00F050B5"/>
    <w:rsid w:val="00F1180F"/>
    <w:rsid w:val="00F13E6D"/>
    <w:rsid w:val="00F1441F"/>
    <w:rsid w:val="00F146D5"/>
    <w:rsid w:val="00F17E87"/>
    <w:rsid w:val="00F215F0"/>
    <w:rsid w:val="00F229BB"/>
    <w:rsid w:val="00F22E92"/>
    <w:rsid w:val="00F23258"/>
    <w:rsid w:val="00F24336"/>
    <w:rsid w:val="00F25CDC"/>
    <w:rsid w:val="00F26435"/>
    <w:rsid w:val="00F32E21"/>
    <w:rsid w:val="00F40580"/>
    <w:rsid w:val="00F414DE"/>
    <w:rsid w:val="00F41DB7"/>
    <w:rsid w:val="00F4238B"/>
    <w:rsid w:val="00F44CC6"/>
    <w:rsid w:val="00F4683C"/>
    <w:rsid w:val="00F4790C"/>
    <w:rsid w:val="00F545AC"/>
    <w:rsid w:val="00F63D6F"/>
    <w:rsid w:val="00F640CD"/>
    <w:rsid w:val="00F65DB8"/>
    <w:rsid w:val="00F74812"/>
    <w:rsid w:val="00F82313"/>
    <w:rsid w:val="00F8378F"/>
    <w:rsid w:val="00F91274"/>
    <w:rsid w:val="00F92640"/>
    <w:rsid w:val="00F932DF"/>
    <w:rsid w:val="00FA1F91"/>
    <w:rsid w:val="00FA605A"/>
    <w:rsid w:val="00FA7AE3"/>
    <w:rsid w:val="00FC4404"/>
    <w:rsid w:val="00FC6D7F"/>
    <w:rsid w:val="00FD23EE"/>
    <w:rsid w:val="00FD347D"/>
    <w:rsid w:val="00FD7A32"/>
    <w:rsid w:val="00FE0D68"/>
    <w:rsid w:val="00FE1BBE"/>
    <w:rsid w:val="00FE5415"/>
    <w:rsid w:val="00FE594C"/>
    <w:rsid w:val="00FE7F7B"/>
    <w:rsid w:val="00FF27CA"/>
    <w:rsid w:val="00FF42A6"/>
    <w:rsid w:val="00FF71D7"/>
    <w:rsid w:val="2A9B0DBA"/>
    <w:rsid w:val="56D98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83BB4"/>
  <w15:docId w15:val="{4C9C7618-D532-45A0-B9E8-A65600D6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66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556E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556E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556E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A556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6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9E"/>
    <w:pPr>
      <w:spacing w:after="0" w:line="240" w:lineRule="auto"/>
      <w:ind w:left="720"/>
    </w:pPr>
    <w:rPr>
      <w:rFonts w:ascii="Arial" w:hAnsi="Arial" w:cs="Arial"/>
      <w:color w:val="000000"/>
    </w:rPr>
  </w:style>
  <w:style w:type="character" w:styleId="Hyperlink">
    <w:name w:val="Hyperlink"/>
    <w:uiPriority w:val="99"/>
    <w:unhideWhenUsed/>
    <w:rsid w:val="00252B34"/>
    <w:rPr>
      <w:color w:val="0000FF"/>
      <w:u w:val="single"/>
    </w:rPr>
  </w:style>
  <w:style w:type="paragraph" w:styleId="NoSpacing">
    <w:name w:val="No Spacing"/>
    <w:uiPriority w:val="1"/>
    <w:qFormat/>
    <w:rsid w:val="00136D34"/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2A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7EB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576C"/>
    <w:rPr>
      <w:color w:val="808080"/>
      <w:shd w:val="clear" w:color="auto" w:fill="E6E6E6"/>
    </w:rPr>
  </w:style>
  <w:style w:type="paragraph" w:customStyle="1" w:styleId="xxxxxmsonormal">
    <w:name w:val="x_xxxxmsonormal"/>
    <w:basedOn w:val="Normal"/>
    <w:rsid w:val="00D043BD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msolistparagraph">
    <w:name w:val="x_msolistparagraph"/>
    <w:basedOn w:val="Normal"/>
    <w:rsid w:val="00D043BD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msonormal">
    <w:name w:val="x_msonormal"/>
    <w:basedOn w:val="Normal"/>
    <w:rsid w:val="00D043B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0A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ensara-my.sharepoint.com/:p:/g/personal/mvince_censara_org/EaQz0XggiS5BkaRcPzcZdt0B42uvS-n0PkE1FM4-LJGP9Q?e=8Rz1g1" TargetMode="External"/><Relationship Id="rId18" Type="http://schemas.openxmlformats.org/officeDocument/2006/relationships/hyperlink" Target="https://censara-my.sharepoint.com/:b:/g/personal/mvince_censara_org/EQRAdKaYF05LuGLY4EKNtZ0BT1jOnIhCKsrxYmngKars_Q?e=wlOgvM" TargetMode="External"/><Relationship Id="rId26" Type="http://schemas.openxmlformats.org/officeDocument/2006/relationships/hyperlink" Target="https://censara-my.sharepoint.com/:x:/g/personal/mvince_censara_org/EQiB_PAlmPdEuhZsZ8QwacwBz4iKBP5W1gLOxwvSivlA3w?e=p2rZ6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ensara-my.sharepoint.com/personal/mvince_censara_org/Documents/CenSARA%20Fall%20and%20Spring%20Meeting%20Materials/Fall%202023/080923BODMinutesDRAFT%20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YjEyOWMxODUtMWIyOS00MjAzLWEwZTEtODIwM2VmNDgxZDI3%40thread.v2/0?context=%7b%22Tid%22%3a%22c69b28b6-fed6-4c96-88ad-10af5517e975%22%2c%22Oid%22%3a%22fd5acfaa-8beb-4666-8fd2-1d57306c4c95%22%7d" TargetMode="External"/><Relationship Id="rId17" Type="http://schemas.openxmlformats.org/officeDocument/2006/relationships/hyperlink" Target="https://censara-my.sharepoint.com/:b:/g/personal/mvince_censara_org/EVccRYL48UVIri2eK84fti8BwjP9kvEggIgyQrHGwVPenA?e=LGVFfd" TargetMode="External"/><Relationship Id="rId25" Type="http://schemas.openxmlformats.org/officeDocument/2006/relationships/hyperlink" Target="https://censara-my.sharepoint.com/personal/mvince_censara_org/Documents/CenSARA%20Fall%20and%20Spring%20Meeting%20Materials/Fall%202023/Executive%20Director%20report%20Fall%202023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nsara-my.sharepoint.com/:p:/g/personal/mvince_censara_org/ERqcDJdFTZFFgHtyIsemuHcBJ9pPbJKF59V2Z_5yIFUADQ?e=UZ1twz" TargetMode="External"/><Relationship Id="rId20" Type="http://schemas.openxmlformats.org/officeDocument/2006/relationships/hyperlink" Target="https://teams.microsoft.com/l/meetup-join/19%3ameeting_MTBjMDEzMmUtYmQ4NS00MWU0LWIyYmItYWFiYzc4YWFmNWE1%40thread.v2/0?context=%7b%22Tid%22%3a%22c69b28b6-fed6-4c96-88ad-10af5517e975%22%2c%22Oid%22%3a%22fd5acfaa-8beb-4666-8fd2-1d57306c4c95%22%7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DgzNjFhYjAtZWJmYi00YTY3LWFkOTktNjBkYzUwOTIzMDMx%40thread.v2/0?context=%7b%22Tid%22%3a%22c69b28b6-fed6-4c96-88ad-10af5517e975%22%2c%22Oid%22%3a%22fd5acfaa-8beb-4666-8fd2-1d57306c4c95%22%7d" TargetMode="External"/><Relationship Id="rId24" Type="http://schemas.openxmlformats.org/officeDocument/2006/relationships/hyperlink" Target="https://censara-my.sharepoint.com/personal/mvince_censara_org/Documents/CenSARA%20Fall%20and%20Spring%20Meeting%20Materials/Fall%202023/Course%20Catalog%20Chang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MjllYjNlMTEtMGE4NC00MDQxLTljNjgtZGVjMjI5NTExNGYz%40thread.v2/0?context=%7b%22Tid%22%3a%22c69b28b6-fed6-4c96-88ad-10af5517e975%22%2c%22Oid%22%3a%22fd5acfaa-8beb-4666-8fd2-1d57306c4c95%22%7d" TargetMode="External"/><Relationship Id="rId23" Type="http://schemas.openxmlformats.org/officeDocument/2006/relationships/hyperlink" Target="https://censara-my.sharepoint.com/personal/mvince_censara_org/Documents/CenSARA%20Fall%20and%20Spring%20Meeting%20Materials/Fall%202023/Yearly%20Report%20FY%202023.pdf" TargetMode="External"/><Relationship Id="rId28" Type="http://schemas.openxmlformats.org/officeDocument/2006/relationships/hyperlink" Target="https://censara-my.sharepoint.com/personal/mvince_censara_org/Documents/CenSARA%20Fall%20and%20Spring%20Meeting%20Materials/Fall%202023/2014%20CenSARA%20Travel%20Assistance%20Policy_FINALwith%202023%20edits_DS%20and%20MV%20edits.docx" TargetMode="External"/><Relationship Id="rId10" Type="http://schemas.openxmlformats.org/officeDocument/2006/relationships/hyperlink" Target="https://teams.microsoft.com/l/meetup-join/19%3ameeting_MzhiMjdiNDMtZGM2Yi00MTNkLTk0ZmEtMTc3Njc4ZWFmN2Nm%40thread.v2/0?context=%7b%22Tid%22%3a%22c69b28b6-fed6-4c96-88ad-10af5517e975%22%2c%22Oid%22%3a%22fd5acfaa-8beb-4666-8fd2-1d57306c4c95%22%7d" TargetMode="External"/><Relationship Id="rId19" Type="http://schemas.openxmlformats.org/officeDocument/2006/relationships/hyperlink" Target="https://www.capitalcitygrill.net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nsara-my.sharepoint.com/:b:/g/personal/mvince_censara_org/EbKEUgmdOClMnPpjxA5SjvkBDxB8qTIs_-RDeR_Kr48qXA?e=NKkLCa" TargetMode="External"/><Relationship Id="rId22" Type="http://schemas.openxmlformats.org/officeDocument/2006/relationships/hyperlink" Target="https://censara-my.sharepoint.com/personal/mvince_censara_org/Documents/CenSARA%20Fall%20and%20Spring%20Meeting%20Materials/Fall%202023/BODFinancialFY23_Final.xlsx" TargetMode="External"/><Relationship Id="rId27" Type="http://schemas.openxmlformats.org/officeDocument/2006/relationships/hyperlink" Target="https://censara-my.sharepoint.com/:w:/g/personal/mvince_censara_org/EUNF74EO_D5Oo6OH_ba9h2UBdodVRSE4BxOz0kDQEMkpcg?e=BAU1p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4D859-B08B-4EC7-9663-C383EAFB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1BAF-ED11-4C38-8425-EF7C9B0FE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CE1C2-D1F6-4838-9853-C0B57D25D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4599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CenSARA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Pella</dc:creator>
  <cp:keywords/>
  <dc:description/>
  <cp:lastModifiedBy>Michael Vince</cp:lastModifiedBy>
  <cp:revision>122</cp:revision>
  <cp:lastPrinted>2023-10-22T13:19:00Z</cp:lastPrinted>
  <dcterms:created xsi:type="dcterms:W3CDTF">2023-07-23T01:19:00Z</dcterms:created>
  <dcterms:modified xsi:type="dcterms:W3CDTF">2023-10-24T01:17:00Z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